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6ED" w14:textId="03A1EB01" w:rsidR="00D04B01" w:rsidRDefault="00313871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</w:p>
    <w:p w14:paraId="34E1F21A" w14:textId="0E9BC76C" w:rsidR="002E3B83" w:rsidRPr="008C489F" w:rsidRDefault="002E3B83" w:rsidP="00C765F1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  </w:t>
      </w:r>
      <w:r w:rsidRPr="008C489F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</w:p>
    <w:p w14:paraId="4DEBDA76" w14:textId="746C67EC" w:rsidR="002E3B83" w:rsidRPr="006C79F3" w:rsidRDefault="002E3B83" w:rsidP="00C765F1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13E09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PAGLESHAM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PARISH COUNCIL MEETING </w:t>
      </w:r>
    </w:p>
    <w:p w14:paraId="6C28BA7B" w14:textId="618FBA12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569B2">
        <w:rPr>
          <w:rFonts w:asciiTheme="minorHAnsi" w:hAnsiTheme="minorHAnsi" w:cstheme="minorHAnsi"/>
          <w:b/>
          <w:sz w:val="28"/>
          <w:szCs w:val="28"/>
        </w:rPr>
        <w:t>HELD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AT THE MISSION HALL, EAST END, PAGLESHAM, SS4 2ER </w:t>
      </w:r>
    </w:p>
    <w:p w14:paraId="7186E3D0" w14:textId="1A8D6145" w:rsidR="002E3B83" w:rsidRPr="006C79F3" w:rsidRDefault="002E3B83" w:rsidP="00C765F1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on </w:t>
      </w:r>
      <w:r w:rsidR="00913CBB">
        <w:rPr>
          <w:rFonts w:asciiTheme="minorHAnsi" w:hAnsiTheme="minorHAnsi" w:cstheme="minorHAnsi"/>
          <w:b/>
          <w:sz w:val="28"/>
          <w:szCs w:val="28"/>
        </w:rPr>
        <w:t>THURSDAY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7CD2">
        <w:rPr>
          <w:rFonts w:asciiTheme="minorHAnsi" w:hAnsiTheme="minorHAnsi" w:cstheme="minorHAnsi"/>
          <w:b/>
          <w:sz w:val="28"/>
          <w:szCs w:val="28"/>
        </w:rPr>
        <w:t>1</w:t>
      </w:r>
      <w:r w:rsidR="00C765F1">
        <w:rPr>
          <w:rFonts w:asciiTheme="minorHAnsi" w:hAnsiTheme="minorHAnsi" w:cstheme="minorHAnsi"/>
          <w:b/>
          <w:sz w:val="28"/>
          <w:szCs w:val="28"/>
        </w:rPr>
        <w:t>4</w:t>
      </w:r>
      <w:r w:rsidR="004D7CD2" w:rsidRPr="004D7CD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D7C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65F1">
        <w:rPr>
          <w:rFonts w:asciiTheme="minorHAnsi" w:hAnsiTheme="minorHAnsi" w:cstheme="minorHAnsi"/>
          <w:b/>
          <w:sz w:val="28"/>
          <w:szCs w:val="28"/>
        </w:rPr>
        <w:t>DECEMBER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2023.</w:t>
      </w:r>
    </w:p>
    <w:p w14:paraId="1183913D" w14:textId="0970D4C8" w:rsidR="00944CBC" w:rsidRPr="00B00F08" w:rsidRDefault="00A44E09" w:rsidP="00C765F1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lk153456797"/>
      <w:proofErr w:type="gramStart"/>
      <w:r w:rsidRPr="00B00F08">
        <w:rPr>
          <w:rFonts w:asciiTheme="minorHAnsi" w:hAnsiTheme="minorHAnsi" w:cstheme="minorHAnsi"/>
          <w:b/>
          <w:color w:val="auto"/>
          <w:sz w:val="28"/>
        </w:rPr>
        <w:t>77</w:t>
      </w:r>
      <w:r w:rsidR="00944CBC" w:rsidRPr="00B00F08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944CBC" w:rsidRPr="00B00F08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="00944CBC" w:rsidRPr="00B00F08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bookmarkEnd w:id="0"/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B00F08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D7918" w:rsidRPr="00B00F0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</w:t>
      </w:r>
      <w:r w:rsidR="00944CBC" w:rsidRPr="00B00F08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5D7918" w:rsidRPr="00B00F08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944CBC" w:rsidRPr="00B00F08">
        <w:rPr>
          <w:rFonts w:asciiTheme="minorHAnsi" w:hAnsiTheme="minorHAnsi" w:cstheme="minorHAnsi"/>
          <w:b/>
          <w:color w:val="auto"/>
          <w:sz w:val="16"/>
          <w:szCs w:val="16"/>
        </w:rPr>
        <w:t>o pm.</w:t>
      </w:r>
    </w:p>
    <w:p w14:paraId="7F679EC8" w14:textId="28A3AA84" w:rsidR="00944CBC" w:rsidRPr="00B00F08" w:rsidRDefault="00944CBC" w:rsidP="00C765F1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: Councillor </w:t>
      </w:r>
      <w:bookmarkStart w:id="1" w:name="_Hlk138901352"/>
      <w:r w:rsidRPr="00B00F08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bookmarkEnd w:id="1"/>
      <w:r w:rsidRPr="00B00F0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4365C1" w14:textId="29D15FD3" w:rsidR="00944CBC" w:rsidRPr="00B00F08" w:rsidRDefault="00944CBC" w:rsidP="00C765F1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00F08"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B00F08">
        <w:rPr>
          <w:rFonts w:ascii="Calibri" w:hAnsi="Calibri" w:cs="Calibri"/>
          <w:bCs/>
          <w:color w:val="auto"/>
          <w:sz w:val="20"/>
          <w:szCs w:val="20"/>
        </w:rPr>
        <w:t xml:space="preserve">Mr S </w:t>
      </w:r>
      <w:proofErr w:type="gramStart"/>
      <w:r w:rsidRPr="00B00F08">
        <w:rPr>
          <w:rFonts w:ascii="Calibri" w:hAnsi="Calibri" w:cs="Calibri"/>
          <w:bCs/>
          <w:color w:val="auto"/>
          <w:sz w:val="20"/>
          <w:szCs w:val="20"/>
        </w:rPr>
        <w:t>Cane</w:t>
      </w:r>
      <w:proofErr w:type="gramEnd"/>
      <w:r w:rsidRPr="00B00F08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4F08C0" w:rsidRPr="00B00F08">
        <w:rPr>
          <w:rFonts w:ascii="Calibri" w:hAnsi="Calibri" w:cs="Calibri"/>
          <w:bCs/>
          <w:color w:val="auto"/>
          <w:sz w:val="20"/>
          <w:szCs w:val="20"/>
        </w:rPr>
        <w:t xml:space="preserve">and </w:t>
      </w:r>
      <w:r w:rsidRPr="00B00F08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4F08C0" w:rsidRPr="00B00F0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A363C5" w14:textId="6055DB45" w:rsidR="00944CBC" w:rsidRPr="00B00F08" w:rsidRDefault="00944CBC" w:rsidP="00C765F1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B00F08"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 None.</w:t>
      </w:r>
    </w:p>
    <w:p w14:paraId="6FA13271" w14:textId="58C9DA0E" w:rsidR="00944CBC" w:rsidRPr="00B00F08" w:rsidRDefault="004F08C0" w:rsidP="00C765F1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CBC" w:rsidRPr="00B00F08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944CBC" w:rsidRPr="00B00F08">
        <w:rPr>
          <w:rFonts w:asciiTheme="minorHAnsi" w:hAnsiTheme="minorHAnsi" w:cstheme="minorHAnsi"/>
          <w:color w:val="auto"/>
          <w:sz w:val="20"/>
          <w:szCs w:val="20"/>
        </w:rPr>
        <w:t>:  None.</w:t>
      </w:r>
    </w:p>
    <w:p w14:paraId="574D3970" w14:textId="52BF2BD1" w:rsidR="00944CBC" w:rsidRPr="00B00F08" w:rsidRDefault="00944CBC" w:rsidP="00C765F1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48A15CD9" w14:textId="58D67DDB" w:rsidR="00944CBC" w:rsidRPr="00B00F08" w:rsidRDefault="00C765F1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B00F08">
        <w:rPr>
          <w:rFonts w:asciiTheme="minorHAnsi" w:hAnsiTheme="minorHAnsi" w:cstheme="minorHAnsi"/>
          <w:b/>
          <w:color w:val="auto"/>
          <w:sz w:val="28"/>
        </w:rPr>
        <w:t xml:space="preserve">78  </w:t>
      </w:r>
      <w:r w:rsidRPr="00B00F08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B00F08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944CBC" w:rsidRPr="00B00F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944CBC" w:rsidRPr="00B00F08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73BE88" w14:textId="5FBF50C5" w:rsidR="00944CBC" w:rsidRPr="00B00F08" w:rsidRDefault="00944CBC" w:rsidP="00C765F1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B00F08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B00F08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="00AB3A3D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gramStart"/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the Clerk only in person via: email, letter and telephone.</w:t>
      </w:r>
    </w:p>
    <w:p w14:paraId="00614F1C" w14:textId="498A8FA0" w:rsidR="00944CBC" w:rsidRPr="00B00F08" w:rsidRDefault="00944CBC" w:rsidP="00C765F1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To record the council decision on absence</w:t>
      </w:r>
      <w:bookmarkStart w:id="2" w:name="_Hlk138901190"/>
      <w:r w:rsidR="001B5623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bookmarkEnd w:id="2"/>
    </w:p>
    <w:p w14:paraId="3024A7A2" w14:textId="63B4C2D7" w:rsidR="00944CBC" w:rsidRPr="00B00F08" w:rsidRDefault="00944CBC" w:rsidP="00C765F1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723A5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Apologies were received from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Ward Councillors</w:t>
      </w:r>
      <w:r w:rsidR="004F08C0"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0F08" w:rsidRPr="00B00F08">
        <w:rPr>
          <w:rFonts w:asciiTheme="minorHAnsi" w:hAnsiTheme="minorHAnsi" w:cstheme="minorHAnsi"/>
          <w:color w:val="auto"/>
          <w:sz w:val="20"/>
          <w:szCs w:val="20"/>
        </w:rPr>
        <w:t>Mr I Foster, Mr S Wootton and Essex Councillor Mrs L Shaw</w:t>
      </w:r>
      <w:r w:rsidR="004F08C0" w:rsidRPr="00B00F0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A1F6D3" w14:textId="2224E371" w:rsidR="006B046D" w:rsidRPr="00B00F08" w:rsidRDefault="00C765F1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B00F08">
        <w:rPr>
          <w:rFonts w:asciiTheme="minorHAnsi" w:hAnsiTheme="minorHAnsi" w:cstheme="minorHAnsi"/>
          <w:b/>
          <w:color w:val="auto"/>
          <w:sz w:val="28"/>
        </w:rPr>
        <w:t xml:space="preserve">79  </w:t>
      </w:r>
      <w:r w:rsidRPr="00B00F08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="00EB2081" w:rsidRPr="00B00F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Casual Vacancy Co-option:</w:t>
      </w:r>
    </w:p>
    <w:p w14:paraId="546ACF59" w14:textId="006E46BB" w:rsidR="00EB2081" w:rsidRPr="00B00F08" w:rsidRDefault="00EB2081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00F08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To receive applications for the one casual vacanc</w:t>
      </w:r>
      <w:r w:rsidR="00FA1403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61C1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E13E09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r w:rsidR="00D61C1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  <w:r w:rsidR="00E13E09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  <w:r w:rsidR="00D61C1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E13E09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7886F5F5" w14:textId="3D154E22" w:rsidR="006B046D" w:rsidRPr="00B00F08" w:rsidRDefault="00EB2081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6B046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B046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sign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="006B046D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Statutory Declaration of Acceptance of Office.</w:t>
      </w:r>
    </w:p>
    <w:p w14:paraId="6C96BB33" w14:textId="75634A36" w:rsidR="006B046D" w:rsidRPr="00B00F08" w:rsidRDefault="006B046D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EB2081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receive </w:t>
      </w:r>
      <w:r w:rsidR="00EB2081" w:rsidRPr="00B00F08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Declarations of Interests Forms (28 days).</w:t>
      </w:r>
    </w:p>
    <w:p w14:paraId="3668FA14" w14:textId="7D22EDFA" w:rsidR="00990D3B" w:rsidRPr="00B00F08" w:rsidRDefault="00EB2081" w:rsidP="00C765F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r w:rsidR="00990D3B"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90D3B"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90D3B" w:rsidRPr="00B00F0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Clerk to receive Councillors written requests for dispensations re: Financial matters as local </w:t>
      </w:r>
    </w:p>
    <w:p w14:paraId="0E2B49B3" w14:textId="404DF66D" w:rsidR="00990D3B" w:rsidRPr="00B00F08" w:rsidRDefault="00990D3B" w:rsidP="00C765F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council tax payers inc: the Precept and as members of the Paglesham Village Trust.</w:t>
      </w:r>
    </w:p>
    <w:p w14:paraId="0E9FA3FD" w14:textId="09F38EF0" w:rsidR="001B5623" w:rsidRPr="00B00F08" w:rsidRDefault="001B5623" w:rsidP="00C765F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 w:rsidRPr="00B00F08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Councillors agreed to invite a member of the public to apply for the post of Councillor.</w:t>
      </w:r>
    </w:p>
    <w:p w14:paraId="499075F8" w14:textId="05A4C491" w:rsidR="00AD7EE3" w:rsidRPr="00B00F08" w:rsidRDefault="00C765F1" w:rsidP="00C765F1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B00F08">
        <w:rPr>
          <w:rFonts w:asciiTheme="minorHAnsi" w:hAnsiTheme="minorHAnsi" w:cstheme="minorHAnsi"/>
          <w:b/>
          <w:color w:val="auto"/>
          <w:sz w:val="28"/>
        </w:rPr>
        <w:t xml:space="preserve">80  </w:t>
      </w:r>
      <w:r w:rsidRPr="00B00F08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="00AD7EE3" w:rsidRPr="00B00F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FA1403" w:rsidRPr="00B00F08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  <w:r w:rsidR="00AD7EE3" w:rsidRPr="00B00F08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460A97AA" w14:textId="07979797" w:rsidR="00AD7EE3" w:rsidRPr="00B00F08" w:rsidRDefault="00AD7EE3" w:rsidP="00C765F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 xml:space="preserve">To receive 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 dispensations under the relevant provision s.33 of the</w:t>
      </w:r>
    </w:p>
    <w:p w14:paraId="1F69362B" w14:textId="27CB842E" w:rsidR="00AD7EE3" w:rsidRPr="00B00F08" w:rsidRDefault="00AD7EE3" w:rsidP="00C765F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</w:t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Localism Act 2011</w:t>
      </w:r>
      <w:r w:rsidR="00A04F5A" w:rsidRPr="00B00F08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  <w:r w:rsidR="00170C21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224FC832" w14:textId="3CC57A20" w:rsidR="00AD7EE3" w:rsidRPr="00B00F08" w:rsidRDefault="00AD7EE3" w:rsidP="00C765F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now and as they became evident to them, </w:t>
      </w:r>
    </w:p>
    <w:p w14:paraId="69BFDEF5" w14:textId="7EEAE062" w:rsidR="00AD7EE3" w:rsidRPr="00B00F08" w:rsidRDefault="00AD7EE3" w:rsidP="00C765F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B00F08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31688547" w14:textId="4841A5B3" w:rsidR="00A76535" w:rsidRPr="00B00F08" w:rsidRDefault="00C765F1" w:rsidP="00C765F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B00F08">
        <w:rPr>
          <w:rFonts w:asciiTheme="minorHAnsi" w:hAnsiTheme="minorHAnsi" w:cstheme="minorHAnsi"/>
          <w:b/>
          <w:sz w:val="28"/>
        </w:rPr>
        <w:t xml:space="preserve">81  </w:t>
      </w:r>
      <w:r w:rsidRPr="00B00F08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="003B542F" w:rsidRPr="00B00F08">
        <w:rPr>
          <w:rFonts w:asciiTheme="minorHAnsi" w:hAnsiTheme="minorHAnsi" w:cstheme="minorHAnsi"/>
          <w:b/>
          <w:sz w:val="28"/>
          <w:szCs w:val="28"/>
          <w:u w:val="single"/>
        </w:rPr>
        <w:t xml:space="preserve">Public </w:t>
      </w:r>
      <w:r w:rsidR="00A76535" w:rsidRPr="00B00F08">
        <w:rPr>
          <w:rFonts w:asciiTheme="minorHAnsi" w:hAnsiTheme="minorHAnsi" w:cstheme="minorHAnsi"/>
          <w:b/>
          <w:sz w:val="28"/>
          <w:szCs w:val="28"/>
          <w:u w:val="single"/>
        </w:rPr>
        <w:t>Forum</w:t>
      </w:r>
      <w:r w:rsidR="00A76535" w:rsidRPr="00B00F08">
        <w:rPr>
          <w:rFonts w:asciiTheme="minorHAnsi" w:hAnsiTheme="minorHAnsi" w:cstheme="minorHAnsi"/>
          <w:b/>
          <w:sz w:val="28"/>
        </w:rPr>
        <w:t xml:space="preserve">: </w:t>
      </w:r>
      <w:r w:rsidR="00A76535" w:rsidRPr="00B00F08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11CDBFCD" w14:textId="382F3F2E" w:rsidR="00A76535" w:rsidRPr="00B00F08" w:rsidRDefault="00A76535" w:rsidP="00C765F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B00F08">
        <w:rPr>
          <w:rFonts w:asciiTheme="minorHAnsi" w:hAnsiTheme="minorHAnsi" w:cstheme="minorHAnsi"/>
          <w:bCs/>
          <w:sz w:val="18"/>
          <w:szCs w:val="18"/>
        </w:rPr>
        <w:tab/>
      </w:r>
      <w:r w:rsidR="00AB3A3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B00F08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39B982FA" w14:textId="24BA2F18" w:rsidR="00C765F1" w:rsidRPr="00B00F08" w:rsidRDefault="00C765F1" w:rsidP="00C765F1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B00F08">
        <w:rPr>
          <w:rFonts w:asciiTheme="minorHAnsi" w:hAnsiTheme="minorHAnsi" w:cstheme="minorHAnsi"/>
          <w:b/>
          <w:sz w:val="28"/>
        </w:rPr>
        <w:t xml:space="preserve">82  </w:t>
      </w:r>
      <w:r w:rsidRPr="00B00F08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Pr="00B00F08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Meeting of 18</w:t>
      </w:r>
      <w:r w:rsidRPr="00B00F08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B00F08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 2023.</w:t>
      </w:r>
    </w:p>
    <w:p w14:paraId="55A66355" w14:textId="0DEF80DC" w:rsidR="000E548B" w:rsidRPr="001B5623" w:rsidRDefault="00AB3A3D" w:rsidP="000E548B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E548B" w:rsidRPr="001B5623">
        <w:rPr>
          <w:rFonts w:asciiTheme="minorHAnsi" w:hAnsiTheme="minorHAnsi" w:cstheme="minorHAnsi"/>
          <w:color w:val="auto"/>
          <w:sz w:val="20"/>
          <w:szCs w:val="20"/>
        </w:rPr>
        <w:t>The Minutes were Resolved agreed.</w:t>
      </w:r>
    </w:p>
    <w:p w14:paraId="6B3D90DD" w14:textId="261C6B97" w:rsidR="000E548B" w:rsidRPr="001B5623" w:rsidRDefault="000E548B" w:rsidP="000E548B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</w:t>
      </w:r>
      <w:r w:rsidR="00D83490">
        <w:rPr>
          <w:rFonts w:asciiTheme="minorHAnsi" w:hAnsiTheme="minorHAnsi" w:cstheme="minorHAnsi"/>
          <w:color w:val="auto"/>
          <w:sz w:val="20"/>
          <w:szCs w:val="20"/>
        </w:rPr>
        <w:t>Mr S Cane,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seconded by </w:t>
      </w:r>
      <w:r w:rsidR="00D83490">
        <w:rPr>
          <w:rFonts w:asciiTheme="minorHAnsi" w:hAnsiTheme="minorHAnsi" w:cstheme="minorHAnsi"/>
          <w:color w:val="auto"/>
          <w:sz w:val="20"/>
          <w:szCs w:val="20"/>
        </w:rPr>
        <w:t>Mr M Corr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3EB5816" w14:textId="77777777" w:rsidR="000E548B" w:rsidRPr="001B5623" w:rsidRDefault="000E548B" w:rsidP="000E548B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</w:t>
      </w:r>
    </w:p>
    <w:p w14:paraId="39DFE7B7" w14:textId="33A73162" w:rsidR="00C765F1" w:rsidRPr="00EC3210" w:rsidRDefault="00C765F1" w:rsidP="00C765F1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C3210">
        <w:rPr>
          <w:rFonts w:asciiTheme="minorHAnsi" w:hAnsiTheme="minorHAnsi" w:cstheme="minorHAnsi"/>
          <w:b/>
          <w:color w:val="auto"/>
          <w:sz w:val="28"/>
        </w:rPr>
        <w:t xml:space="preserve">83  </w:t>
      </w:r>
      <w:r w:rsidRPr="00EC321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EC321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EC3210">
        <w:rPr>
          <w:rFonts w:asciiTheme="minorHAnsi" w:hAnsiTheme="minorHAnsi" w:cstheme="minorHAnsi"/>
          <w:sz w:val="28"/>
          <w:szCs w:val="28"/>
        </w:rPr>
        <w:t>:</w:t>
      </w:r>
      <w:r w:rsidRPr="00EC3210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5DC91F1C" w14:textId="2D8A48CA" w:rsidR="00C765F1" w:rsidRPr="00EC3210" w:rsidRDefault="00C765F1" w:rsidP="000E548B">
      <w:pPr>
        <w:tabs>
          <w:tab w:val="left" w:pos="709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</w:rPr>
        <w:tab/>
      </w:r>
      <w:r w:rsidRPr="00EC3210">
        <w:rPr>
          <w:rFonts w:asciiTheme="minorHAnsi" w:hAnsiTheme="minorHAnsi" w:cstheme="minorHAnsi"/>
        </w:rPr>
        <w:tab/>
      </w:r>
      <w:r w:rsidR="00AB3A3D">
        <w:rPr>
          <w:rFonts w:asciiTheme="minorHAnsi" w:hAnsiTheme="minorHAnsi" w:cstheme="minorHAnsi"/>
        </w:rPr>
        <w:t xml:space="preserve"> </w:t>
      </w:r>
      <w:r w:rsidRPr="00EC3210">
        <w:rPr>
          <w:rFonts w:asciiTheme="minorHAnsi" w:hAnsiTheme="minorHAnsi" w:cstheme="minorHAnsi"/>
        </w:rPr>
        <w:t>(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>Minute</w:t>
      </w:r>
      <w:r w:rsidR="00EC3210"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75) 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C3210">
        <w:rPr>
          <w:rFonts w:asciiTheme="minorHAnsi" w:hAnsiTheme="minorHAnsi" w:cstheme="minorHAnsi"/>
          <w:color w:val="auto"/>
          <w:sz w:val="20"/>
          <w:szCs w:val="20"/>
          <w:u w:val="single"/>
        </w:rPr>
        <w:t>Stannets Creek non PROW footpath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E548B" w:rsidRPr="00EC321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AE489AE" w14:textId="2D173E28" w:rsidR="00C765F1" w:rsidRPr="00EC3210" w:rsidRDefault="00C765F1" w:rsidP="00C765F1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B3A3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EC3210"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official </w:t>
      </w:r>
      <w:r w:rsidR="00EC3210">
        <w:rPr>
          <w:rFonts w:asciiTheme="minorHAnsi" w:hAnsiTheme="minorHAnsi" w:cstheme="minorHAnsi"/>
          <w:color w:val="auto"/>
          <w:sz w:val="20"/>
          <w:szCs w:val="20"/>
        </w:rPr>
        <w:t>‘</w:t>
      </w:r>
      <w:r w:rsidR="00EC3210" w:rsidRPr="00EC3210">
        <w:rPr>
          <w:rFonts w:asciiTheme="minorHAnsi" w:hAnsiTheme="minorHAnsi" w:cstheme="minorHAnsi"/>
          <w:color w:val="auto"/>
          <w:sz w:val="20"/>
          <w:szCs w:val="20"/>
        </w:rPr>
        <w:t>Definitive Footpath Map</w:t>
      </w:r>
      <w:r w:rsidR="00EC3210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EC3210"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 was consulted.</w:t>
      </w:r>
    </w:p>
    <w:p w14:paraId="36C920EE" w14:textId="76D34A84" w:rsidR="00C765F1" w:rsidRPr="00B00F08" w:rsidRDefault="00C765F1" w:rsidP="00C765F1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b/>
          <w:color w:val="auto"/>
          <w:sz w:val="28"/>
        </w:rPr>
        <w:t xml:space="preserve">84  </w:t>
      </w:r>
      <w:r w:rsidRPr="00EC321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EC321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Pr="00EC321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EC321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   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>(Councillors</w:t>
      </w:r>
      <w:r w:rsidRPr="00B00F08">
        <w:rPr>
          <w:rFonts w:asciiTheme="minorHAnsi" w:hAnsiTheme="minorHAnsi" w:cstheme="minorHAnsi"/>
          <w:color w:val="auto"/>
          <w:sz w:val="20"/>
          <w:szCs w:val="20"/>
        </w:rPr>
        <w:t xml:space="preserve"> and Representatives of the PPC, PVT, PVPA)</w:t>
      </w:r>
    </w:p>
    <w:p w14:paraId="27A9E9DE" w14:textId="77777777" w:rsidR="00D83490" w:rsidRDefault="00C765F1" w:rsidP="00C765F1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D83490">
        <w:rPr>
          <w:rFonts w:asciiTheme="minorHAnsi" w:hAnsiTheme="minorHAnsi" w:cstheme="minorHAnsi"/>
          <w:color w:val="auto"/>
        </w:rPr>
        <w:tab/>
        <w:t xml:space="preserve"> </w:t>
      </w:r>
      <w:r w:rsidR="00AB3A3D" w:rsidRPr="00D83490">
        <w:rPr>
          <w:rFonts w:asciiTheme="minorHAnsi" w:hAnsiTheme="minorHAnsi" w:cstheme="minorHAnsi"/>
          <w:color w:val="auto"/>
        </w:rPr>
        <w:t xml:space="preserve"> </w:t>
      </w:r>
      <w:r w:rsidRPr="00D83490">
        <w:rPr>
          <w:rFonts w:asciiTheme="minorHAnsi" w:hAnsiTheme="minorHAnsi" w:cstheme="minorHAnsi"/>
          <w:color w:val="auto"/>
          <w:sz w:val="20"/>
          <w:szCs w:val="20"/>
        </w:rPr>
        <w:t xml:space="preserve">Councillor Mr M Corr’s </w:t>
      </w:r>
      <w:r w:rsidR="00D83490" w:rsidRPr="00D83490">
        <w:rPr>
          <w:rFonts w:asciiTheme="minorHAnsi" w:hAnsiTheme="minorHAnsi" w:cstheme="minorHAnsi"/>
          <w:color w:val="auto"/>
          <w:sz w:val="20"/>
          <w:szCs w:val="20"/>
        </w:rPr>
        <w:t xml:space="preserve">newsletter information re: </w:t>
      </w:r>
      <w:r w:rsidR="00D83490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D83490" w:rsidRPr="00D83490">
        <w:rPr>
          <w:rFonts w:asciiTheme="minorHAnsi" w:hAnsiTheme="minorHAnsi" w:cstheme="minorHAnsi"/>
          <w:color w:val="auto"/>
          <w:sz w:val="20"/>
          <w:szCs w:val="20"/>
        </w:rPr>
        <w:t xml:space="preserve">Punch Bowl, </w:t>
      </w:r>
      <w:r w:rsidR="00D83490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D83490" w:rsidRPr="00D83490">
        <w:rPr>
          <w:rFonts w:asciiTheme="minorHAnsi" w:hAnsiTheme="minorHAnsi" w:cstheme="minorHAnsi"/>
          <w:color w:val="auto"/>
          <w:sz w:val="20"/>
          <w:szCs w:val="20"/>
        </w:rPr>
        <w:t xml:space="preserve">Anchor, Bleed Kit and dog walking etc, is </w:t>
      </w:r>
    </w:p>
    <w:p w14:paraId="5D0121FA" w14:textId="1EFF05C0" w:rsidR="00C765F1" w:rsidRPr="00D83490" w:rsidRDefault="00D83490" w:rsidP="00D83490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Pr="00D83490">
        <w:rPr>
          <w:rFonts w:asciiTheme="minorHAnsi" w:hAnsiTheme="minorHAnsi" w:cstheme="minorHAnsi"/>
          <w:color w:val="auto"/>
          <w:sz w:val="20"/>
          <w:szCs w:val="20"/>
        </w:rPr>
        <w:t>to be available in due course.</w:t>
      </w:r>
    </w:p>
    <w:p w14:paraId="0F8153A8" w14:textId="1BA6EE78" w:rsidR="00C765F1" w:rsidRPr="00C208A4" w:rsidRDefault="00C765F1" w:rsidP="00C765F1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C208A4">
        <w:rPr>
          <w:rFonts w:asciiTheme="minorHAnsi" w:hAnsiTheme="minorHAnsi" w:cstheme="minorHAnsi"/>
          <w:b/>
          <w:color w:val="auto"/>
          <w:sz w:val="28"/>
        </w:rPr>
        <w:t xml:space="preserve">85  </w:t>
      </w:r>
      <w:r w:rsidRPr="00C208A4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C208A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Pr="00C208A4">
        <w:rPr>
          <w:rFonts w:asciiTheme="minorHAnsi" w:hAnsiTheme="minorHAnsi" w:cstheme="minorHAnsi"/>
          <w:color w:val="auto"/>
        </w:rPr>
        <w:t xml:space="preserve">     </w:t>
      </w:r>
    </w:p>
    <w:p w14:paraId="67543138" w14:textId="77777777" w:rsidR="00EC2212" w:rsidRPr="00EC2212" w:rsidRDefault="00EC2212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C221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C765F1" w:rsidRPr="00EC221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</w:t>
      </w:r>
      <w:r w:rsidR="00D83490" w:rsidRPr="00EC2212">
        <w:rPr>
          <w:rFonts w:asciiTheme="minorHAnsi" w:hAnsiTheme="minorHAnsi" w:cstheme="minorHAnsi"/>
          <w:color w:val="auto"/>
          <w:sz w:val="20"/>
          <w:szCs w:val="20"/>
        </w:rPr>
        <w:t xml:space="preserve">s reported that the Beagle Anchor railings are now in place and the position of the information </w:t>
      </w:r>
    </w:p>
    <w:p w14:paraId="6F7313B8" w14:textId="12687AE0" w:rsidR="00C765F1" w:rsidRPr="00EC2212" w:rsidRDefault="00EC2212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C221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D83490" w:rsidRPr="00EC2212">
        <w:rPr>
          <w:rFonts w:asciiTheme="minorHAnsi" w:hAnsiTheme="minorHAnsi" w:cstheme="minorHAnsi"/>
          <w:color w:val="auto"/>
          <w:sz w:val="20"/>
          <w:szCs w:val="20"/>
        </w:rPr>
        <w:t>lectern was decided.</w:t>
      </w:r>
    </w:p>
    <w:p w14:paraId="1D8D91C2" w14:textId="1AF5BE8B" w:rsidR="00EC2212" w:rsidRPr="00EC2212" w:rsidRDefault="00EC2212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C221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C221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D83490" w:rsidRPr="00EC2212">
        <w:rPr>
          <w:rFonts w:asciiTheme="minorHAnsi" w:hAnsiTheme="minorHAnsi" w:cstheme="minorHAnsi"/>
          <w:color w:val="auto"/>
          <w:sz w:val="20"/>
          <w:szCs w:val="20"/>
        </w:rPr>
        <w:t>Councillor Mr D Whittingham volunteered to erect the lectern and put up the Beagle fingerpost guides.</w:t>
      </w:r>
    </w:p>
    <w:p w14:paraId="780CD114" w14:textId="5A66BDB4" w:rsidR="00D83490" w:rsidRPr="00133C40" w:rsidRDefault="00133C40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3C40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="00EC2212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 Anchor Insurance </w:t>
      </w:r>
      <w:r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updates </w:t>
      </w:r>
      <w:r w:rsidR="00EC2212" w:rsidRPr="00133C40">
        <w:rPr>
          <w:rFonts w:asciiTheme="minorHAnsi" w:hAnsiTheme="minorHAnsi" w:cstheme="minorHAnsi"/>
          <w:color w:val="auto"/>
          <w:sz w:val="20"/>
          <w:szCs w:val="20"/>
        </w:rPr>
        <w:t>to be set up by the Clerk.</w:t>
      </w:r>
    </w:p>
    <w:p w14:paraId="2CC862D2" w14:textId="56E9C20A" w:rsidR="00C765F1" w:rsidRPr="00EC2212" w:rsidRDefault="00C765F1" w:rsidP="00C765F1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EC2212">
        <w:rPr>
          <w:rFonts w:asciiTheme="minorHAnsi" w:hAnsiTheme="minorHAnsi" w:cstheme="minorHAnsi"/>
          <w:b/>
          <w:color w:val="auto"/>
          <w:sz w:val="28"/>
        </w:rPr>
        <w:t xml:space="preserve">86  </w:t>
      </w:r>
      <w:r w:rsidRPr="00EC2212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EC221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EC221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C2212">
        <w:rPr>
          <w:rFonts w:asciiTheme="minorHAnsi" w:hAnsiTheme="minorHAnsi" w:cstheme="minorHAnsi"/>
          <w:b/>
          <w:color w:val="auto"/>
        </w:rPr>
        <w:t xml:space="preserve"> </w:t>
      </w:r>
      <w:r w:rsidRPr="00EC2212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EC2212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E83D833" w14:textId="68C94CC5" w:rsidR="00C765F1" w:rsidRPr="00C208A4" w:rsidRDefault="00C765F1" w:rsidP="00C765F1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C208A4">
        <w:rPr>
          <w:rFonts w:asciiTheme="minorHAnsi" w:hAnsiTheme="minorHAnsi" w:cstheme="minorHAnsi"/>
          <w:sz w:val="20"/>
          <w:szCs w:val="20"/>
        </w:rPr>
        <w:tab/>
      </w:r>
      <w:r w:rsidR="00AB3A3D">
        <w:rPr>
          <w:rFonts w:asciiTheme="minorHAnsi" w:hAnsiTheme="minorHAnsi" w:cstheme="minorHAnsi"/>
          <w:sz w:val="20"/>
          <w:szCs w:val="20"/>
        </w:rPr>
        <w:t xml:space="preserve"> </w:t>
      </w:r>
      <w:r w:rsidRPr="00C208A4">
        <w:rPr>
          <w:rFonts w:asciiTheme="minorHAnsi" w:hAnsiTheme="minorHAnsi" w:cstheme="minorHAnsi"/>
          <w:sz w:val="20"/>
          <w:szCs w:val="20"/>
        </w:rPr>
        <w:t xml:space="preserve"> Printed Publications and General Information received by the Clerk are available on demand.</w:t>
      </w:r>
    </w:p>
    <w:p w14:paraId="4309E210" w14:textId="1C54AAA5" w:rsidR="00C765F1" w:rsidRPr="00C208A4" w:rsidRDefault="00C765F1" w:rsidP="00C765F1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C208A4">
        <w:rPr>
          <w:rFonts w:asciiTheme="minorHAnsi" w:hAnsiTheme="minorHAnsi" w:cstheme="minorHAnsi"/>
          <w:b/>
          <w:sz w:val="28"/>
        </w:rPr>
        <w:t xml:space="preserve">87  </w:t>
      </w:r>
      <w:r w:rsidRPr="00C208A4">
        <w:rPr>
          <w:rFonts w:asciiTheme="minorHAnsi" w:hAnsiTheme="minorHAnsi" w:cstheme="minorHAnsi"/>
          <w:b/>
          <w:sz w:val="16"/>
          <w:szCs w:val="16"/>
        </w:rPr>
        <w:t xml:space="preserve">23-24    </w:t>
      </w:r>
      <w:r w:rsidRPr="00C208A4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6D3248DD" w14:textId="0D9316AF" w:rsidR="00C765F1" w:rsidRPr="00C208A4" w:rsidRDefault="00C765F1" w:rsidP="00C765F1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208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B3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208A4">
        <w:rPr>
          <w:rFonts w:asciiTheme="minorHAnsi" w:hAnsiTheme="minorHAnsi" w:cstheme="minorHAnsi"/>
          <w:sz w:val="20"/>
          <w:szCs w:val="20"/>
          <w:lang w:val="en-US"/>
        </w:rPr>
        <w:t>Application no  23/00261/FUL Waterside Farm, The Chase, Paglesham, Essex.</w:t>
      </w:r>
    </w:p>
    <w:p w14:paraId="3D224A4F" w14:textId="216EAA5C" w:rsidR="00C765F1" w:rsidRPr="00C208A4" w:rsidRDefault="00C765F1" w:rsidP="00C765F1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208A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AB3A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C208A4">
        <w:rPr>
          <w:rFonts w:asciiTheme="minorHAnsi" w:hAnsiTheme="minorHAnsi" w:cstheme="minorHAnsi"/>
          <w:sz w:val="20"/>
          <w:szCs w:val="20"/>
          <w:lang w:val="en-US"/>
        </w:rPr>
        <w:t>(Convert Existing Barn to Form Two Holiday Lets with Associated Landscaping)</w:t>
      </w:r>
      <w:r w:rsidR="00AB3A3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027630C" w14:textId="70CA716F" w:rsidR="00C208A4" w:rsidRPr="00AB3A3D" w:rsidRDefault="00AB3A3D" w:rsidP="00AB3A3D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C208A4" w:rsidRPr="00AB3A3D">
        <w:rPr>
          <w:rFonts w:asciiTheme="minorHAnsi" w:hAnsiTheme="minorHAnsi" w:cstheme="minorHAnsi"/>
          <w:sz w:val="20"/>
          <w:szCs w:val="20"/>
          <w:lang w:val="en-US"/>
        </w:rPr>
        <w:t>Paglesham Parish Council has no objection.</w:t>
      </w:r>
    </w:p>
    <w:p w14:paraId="678994A2" w14:textId="50B4B520" w:rsidR="00C765F1" w:rsidRPr="008A6983" w:rsidRDefault="00C765F1" w:rsidP="00C765F1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A6983">
        <w:rPr>
          <w:rFonts w:asciiTheme="minorHAnsi" w:hAnsiTheme="minorHAnsi" w:cstheme="minorHAnsi"/>
          <w:b/>
          <w:color w:val="auto"/>
          <w:sz w:val="28"/>
        </w:rPr>
        <w:t xml:space="preserve">88  </w:t>
      </w:r>
      <w:r w:rsidRPr="008A6983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8A698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 PRECEPT</w:t>
      </w:r>
      <w:r w:rsidRPr="008A698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(2024-2025):</w:t>
      </w:r>
    </w:p>
    <w:p w14:paraId="24180630" w14:textId="71D7783C" w:rsidR="00C765F1" w:rsidRPr="008A6983" w:rsidRDefault="00C765F1" w:rsidP="00C765F1">
      <w:pPr>
        <w:tabs>
          <w:tab w:val="left" w:pos="900"/>
          <w:tab w:val="left" w:pos="9540"/>
        </w:tabs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8A698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A698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248F2"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208A4" w:rsidRPr="008A6983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 November 2023 letter from the RDC re: DRAFT Council Tax Base/Parish Precepts</w:t>
      </w:r>
      <w:r w:rsidR="00C208A4"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73A5D2FE" w14:textId="77777777" w:rsidR="00C208A4" w:rsidRPr="008A6983" w:rsidRDefault="00C208A4" w:rsidP="00C208A4">
      <w:pPr>
        <w:tabs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sz w:val="20"/>
          <w:szCs w:val="20"/>
        </w:rPr>
      </w:pPr>
      <w:r w:rsidRPr="008A6983">
        <w:rPr>
          <w:rFonts w:asciiTheme="minorHAnsi" w:hAnsiTheme="minorHAnsi" w:cstheme="minorHAnsi"/>
          <w:sz w:val="20"/>
          <w:szCs w:val="20"/>
        </w:rPr>
        <w:t>ii</w:t>
      </w:r>
      <w:r w:rsidRPr="008A698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A698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Pr="008A6983">
        <w:rPr>
          <w:rFonts w:asciiTheme="minorHAnsi" w:hAnsiTheme="minorHAnsi" w:cstheme="minorHAnsi"/>
          <w:sz w:val="20"/>
          <w:szCs w:val="20"/>
        </w:rPr>
        <w:t>The Clerk’s advice and spredsheet calculations for 2024-25 were discussed in depth and at length.</w:t>
      </w:r>
    </w:p>
    <w:p w14:paraId="3B9C41D3" w14:textId="332D13A1" w:rsidR="00C208A4" w:rsidRPr="00133C40" w:rsidRDefault="00C208A4" w:rsidP="00C208A4">
      <w:pPr>
        <w:tabs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8A6983">
        <w:rPr>
          <w:rFonts w:asciiTheme="minorHAnsi" w:hAnsiTheme="minorHAnsi" w:cstheme="minorHAnsi"/>
          <w:sz w:val="20"/>
          <w:szCs w:val="20"/>
        </w:rPr>
        <w:t>iii</w:t>
      </w:r>
      <w:r w:rsidRPr="008A6983">
        <w:rPr>
          <w:rFonts w:asciiTheme="minorHAnsi" w:hAnsiTheme="minorHAnsi" w:cstheme="minorHAnsi"/>
          <w:sz w:val="20"/>
          <w:szCs w:val="20"/>
        </w:rPr>
        <w:tab/>
      </w:r>
      <w:r w:rsidRPr="008A6983">
        <w:rPr>
          <w:rFonts w:asciiTheme="minorHAnsi" w:hAnsiTheme="minorHAnsi" w:cstheme="minorHAnsi"/>
          <w:sz w:val="20"/>
          <w:szCs w:val="20"/>
        </w:rPr>
        <w:tab/>
        <w:t xml:space="preserve"> Resolved the Precept demand on the </w:t>
      </w:r>
      <w:r w:rsidRPr="00133C40">
        <w:rPr>
          <w:rFonts w:asciiTheme="minorHAnsi" w:hAnsiTheme="minorHAnsi" w:cstheme="minorHAnsi"/>
          <w:color w:val="auto"/>
          <w:sz w:val="20"/>
          <w:szCs w:val="20"/>
        </w:rPr>
        <w:t>Rochford District Council for 2024-2025 is £9,120-00</w:t>
      </w:r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A046DC1" w14:textId="28F734A6" w:rsidR="00C208A4" w:rsidRPr="008A6983" w:rsidRDefault="00C208A4" w:rsidP="00C208A4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A698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A698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248F2"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A6983">
        <w:rPr>
          <w:rFonts w:asciiTheme="minorHAnsi" w:hAnsiTheme="minorHAnsi" w:cstheme="minorHAnsi"/>
          <w:color w:val="auto"/>
          <w:sz w:val="20"/>
          <w:szCs w:val="20"/>
        </w:rPr>
        <w:t xml:space="preserve"> Proposed by Councillors: Mr D Whittingham, seconded by Mr S Cane and agreed by all.</w:t>
      </w:r>
    </w:p>
    <w:p w14:paraId="726FADF8" w14:textId="56991696" w:rsidR="00C765F1" w:rsidRPr="00C208A4" w:rsidRDefault="00C765F1" w:rsidP="00C208A4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A6983">
        <w:rPr>
          <w:rFonts w:asciiTheme="minorHAnsi" w:hAnsiTheme="minorHAnsi" w:cstheme="minorHAnsi"/>
          <w:b/>
          <w:color w:val="auto"/>
          <w:sz w:val="28"/>
        </w:rPr>
        <w:lastRenderedPageBreak/>
        <w:t xml:space="preserve">89  </w:t>
      </w:r>
      <w:r w:rsidRPr="008A6983">
        <w:rPr>
          <w:rFonts w:asciiTheme="minorHAnsi" w:hAnsiTheme="minorHAnsi" w:cstheme="minorHAnsi"/>
          <w:b/>
          <w:color w:val="auto"/>
          <w:sz w:val="16"/>
          <w:szCs w:val="16"/>
        </w:rPr>
        <w:t xml:space="preserve">23-24    </w:t>
      </w:r>
      <w:r w:rsidRPr="008A698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417205B2" w14:textId="3B62DA77" w:rsidR="00C765F1" w:rsidRPr="00133C40" w:rsidRDefault="00876783" w:rsidP="00C765F1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    The</w:t>
      </w:r>
      <w:r w:rsidR="00C765F1" w:rsidRPr="00133C40">
        <w:rPr>
          <w:rFonts w:asciiTheme="minorHAnsi" w:hAnsiTheme="minorHAnsi" w:cstheme="minorHAnsi"/>
          <w:sz w:val="20"/>
          <w:szCs w:val="20"/>
        </w:rPr>
        <w:t xml:space="preserve"> PPC Financial and Barclays Bank Statements ending 14</w:t>
      </w:r>
      <w:r w:rsidR="00C765F1" w:rsidRPr="00133C4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C765F1" w:rsidRPr="00133C40">
        <w:rPr>
          <w:rFonts w:asciiTheme="minorHAnsi" w:hAnsiTheme="minorHAnsi" w:cstheme="minorHAnsi"/>
          <w:sz w:val="20"/>
          <w:szCs w:val="20"/>
        </w:rPr>
        <w:t xml:space="preserve"> December 2023</w:t>
      </w:r>
      <w:r w:rsidR="006248F2" w:rsidRPr="00133C40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C765F1" w:rsidRPr="00133C40">
        <w:rPr>
          <w:rFonts w:asciiTheme="minorHAnsi" w:hAnsiTheme="minorHAnsi" w:cstheme="minorHAnsi"/>
          <w:sz w:val="20"/>
          <w:szCs w:val="20"/>
        </w:rPr>
        <w:t>.</w:t>
      </w:r>
    </w:p>
    <w:p w14:paraId="4E514838" w14:textId="3ACF5DD9" w:rsidR="00C765F1" w:rsidRPr="00133C40" w:rsidRDefault="00876783" w:rsidP="00C765F1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C765F1" w:rsidRPr="00133C40">
        <w:rPr>
          <w:rFonts w:asciiTheme="minorHAnsi" w:hAnsiTheme="minorHAnsi" w:cstheme="minorHAnsi"/>
          <w:sz w:val="20"/>
          <w:szCs w:val="20"/>
        </w:rPr>
        <w:t xml:space="preserve">Barclays Bank/PPC statements </w:t>
      </w:r>
      <w:r w:rsidR="006E091D">
        <w:rPr>
          <w:rFonts w:asciiTheme="minorHAnsi" w:hAnsiTheme="minorHAnsi" w:cstheme="minorHAnsi"/>
          <w:sz w:val="20"/>
          <w:szCs w:val="20"/>
        </w:rPr>
        <w:t>were</w:t>
      </w:r>
      <w:r w:rsidR="00C765F1" w:rsidRPr="00133C40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EC3210" w:rsidRPr="00133C40">
        <w:rPr>
          <w:rFonts w:asciiTheme="minorHAnsi" w:hAnsiTheme="minorHAnsi" w:cstheme="minorHAnsi"/>
          <w:sz w:val="20"/>
          <w:szCs w:val="20"/>
        </w:rPr>
        <w:t xml:space="preserve">Mr </w:t>
      </w:r>
      <w:r w:rsidR="003B50B3" w:rsidRPr="00133C40">
        <w:rPr>
          <w:rFonts w:asciiTheme="minorHAnsi" w:hAnsiTheme="minorHAnsi" w:cstheme="minorHAnsi"/>
          <w:sz w:val="20"/>
          <w:szCs w:val="20"/>
        </w:rPr>
        <w:t>S Cane</w:t>
      </w:r>
      <w:r w:rsidR="00C765F1" w:rsidRPr="00133C40">
        <w:rPr>
          <w:rFonts w:asciiTheme="minorHAnsi" w:hAnsiTheme="minorHAnsi" w:cstheme="minorHAnsi"/>
          <w:sz w:val="20"/>
          <w:szCs w:val="20"/>
        </w:rPr>
        <w:t xml:space="preserve"> and </w:t>
      </w:r>
      <w:r w:rsidR="00EC3210" w:rsidRPr="00133C40">
        <w:rPr>
          <w:rFonts w:asciiTheme="minorHAnsi" w:hAnsiTheme="minorHAnsi" w:cstheme="minorHAnsi"/>
          <w:sz w:val="20"/>
          <w:szCs w:val="20"/>
        </w:rPr>
        <w:t>Mr M Corr.</w:t>
      </w:r>
    </w:p>
    <w:p w14:paraId="1F4C5BEB" w14:textId="4EF697E2" w:rsidR="00C765F1" w:rsidRPr="00133C40" w:rsidRDefault="00876783" w:rsidP="00C765F1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EALC Announcement re: *NEW* NALC Pay Scales 2023-24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5501BA9" w14:textId="03FA683D" w:rsidR="00EC3210" w:rsidRPr="00133C40" w:rsidRDefault="00876783" w:rsidP="006248F2">
      <w:pPr>
        <w:pStyle w:val="BodyText"/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="006248F2" w:rsidRPr="00133C4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6248F2" w:rsidRPr="00133C40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letter to the Bank requesting an increase of the Clerk’s nett monthly salary to £241-24 from January 2024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4A3CFC1" w14:textId="052E8F04" w:rsidR="00C765F1" w:rsidRPr="00133C40" w:rsidRDefault="00EC3210" w:rsidP="00EC3210">
      <w:pPr>
        <w:pStyle w:val="BodyText"/>
        <w:spacing w:after="0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was recorded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4B6606BD" w14:textId="47C0B21C" w:rsidR="00C765F1" w:rsidRPr="00133C40" w:rsidRDefault="00876783" w:rsidP="006248F2">
      <w:pPr>
        <w:pStyle w:val="BodyText"/>
        <w:spacing w:after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="006248F2" w:rsidRPr="00133C4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6248F2" w:rsidRPr="00133C40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one off January 2024 payment of the Clerk’s 9 months back pay from April 2023 @ £166-50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241D6298" w14:textId="00A4DACB" w:rsidR="00C765F1" w:rsidRPr="00133C40" w:rsidRDefault="00876783" w:rsidP="00C765F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C765F1" w:rsidRPr="00133C40">
        <w:rPr>
          <w:rFonts w:asciiTheme="minorHAnsi" w:hAnsiTheme="minorHAnsi" w:cstheme="minorHAnsi"/>
          <w:bCs/>
          <w:sz w:val="20"/>
          <w:szCs w:val="20"/>
        </w:rPr>
        <w:t>Invoice November 23 from Farthings Gates and Railings re: Anchor railings @ £1,848-00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bCs/>
          <w:sz w:val="20"/>
          <w:szCs w:val="20"/>
        </w:rPr>
        <w:t>.</w:t>
      </w:r>
    </w:p>
    <w:p w14:paraId="165C2435" w14:textId="4E66017C" w:rsidR="00C765F1" w:rsidRPr="00133C40" w:rsidRDefault="00876783" w:rsidP="00C765F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6248F2" w:rsidRPr="00133C40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C765F1" w:rsidRPr="00133C40">
        <w:rPr>
          <w:rFonts w:asciiTheme="minorHAnsi" w:hAnsiTheme="minorHAnsi" w:cstheme="minorHAnsi"/>
          <w:bCs/>
          <w:sz w:val="20"/>
          <w:szCs w:val="20"/>
        </w:rPr>
        <w:t>Invoice December 23 from ICO re: Data Protection @ £40-00</w:t>
      </w:r>
      <w:r w:rsidR="006248F2" w:rsidRPr="00133C4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bCs/>
          <w:sz w:val="20"/>
          <w:szCs w:val="20"/>
        </w:rPr>
        <w:t>.</w:t>
      </w:r>
    </w:p>
    <w:p w14:paraId="67E5C790" w14:textId="4198A21E" w:rsidR="00C765F1" w:rsidRPr="00133C40" w:rsidRDefault="00876783" w:rsidP="00C765F1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viii</w:t>
      </w:r>
      <w:proofErr w:type="gramStart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>D/D Invoice December 2023 from 1&amp;1 re: New package website @ £136-24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525D5FF" w14:textId="08868F27" w:rsidR="00C765F1" w:rsidRPr="00133C40" w:rsidRDefault="00876783" w:rsidP="00C765F1">
      <w:pPr>
        <w:tabs>
          <w:tab w:val="left" w:pos="90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December 23 to </w:t>
      </w:r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>BASIC ESSEX re: donation @ £50-00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was recorded</w:t>
      </w:r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78F8D0D" w14:textId="6AFCBA47" w:rsidR="00C765F1" w:rsidRPr="00133C40" w:rsidRDefault="00876783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</w:t>
      </w:r>
      <w:proofErr w:type="gramStart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The</w:t>
      </w:r>
      <w:proofErr w:type="gramEnd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December 23 to </w:t>
      </w:r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>Essex Air Ambulance Service re: donation @ £50-00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was recorded</w:t>
      </w:r>
    </w:p>
    <w:p w14:paraId="154F0768" w14:textId="1B4B7880" w:rsidR="00C208A4" w:rsidRPr="00133C40" w:rsidRDefault="00876783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</w:t>
      </w:r>
      <w:proofErr w:type="gramStart"/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Locality Fund coverage @ £475-00 for a Bleed Control Kit</w:t>
      </w:r>
      <w:r w:rsidR="00C208A4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has been granted by the ECC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3B50B3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and 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was recorded</w:t>
      </w:r>
      <w:r w:rsidR="00C208A4" w:rsidRPr="00133C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FB68035" w14:textId="3AFFAD5C" w:rsidR="00C208A4" w:rsidRPr="00133C40" w:rsidRDefault="004F1EF0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xii</w:t>
      </w:r>
      <w:proofErr w:type="gramStart"/>
      <w:r w:rsidR="00C208A4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proofErr w:type="gramEnd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Council a</w:t>
      </w:r>
      <w:r w:rsidR="00C208A4" w:rsidRPr="00133C40">
        <w:rPr>
          <w:rFonts w:asciiTheme="minorHAnsi" w:hAnsiTheme="minorHAnsi" w:cstheme="minorHAnsi"/>
          <w:color w:val="auto"/>
          <w:sz w:val="20"/>
          <w:szCs w:val="20"/>
        </w:rPr>
        <w:t>greed to order the Bleed Kit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and was recorded</w:t>
      </w:r>
      <w:r w:rsidR="00C208A4" w:rsidRPr="00133C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922F779" w14:textId="52119854" w:rsidR="00C765F1" w:rsidRPr="00133C40" w:rsidRDefault="00C208A4" w:rsidP="00C765F1">
      <w:pPr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33C4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76783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133C40">
        <w:rPr>
          <w:rFonts w:asciiTheme="minorHAnsi" w:hAnsiTheme="minorHAnsi" w:cstheme="minorHAnsi"/>
          <w:color w:val="auto"/>
          <w:sz w:val="20"/>
          <w:szCs w:val="20"/>
        </w:rPr>
        <w:t>Proposed by Councillors: Mr D Whittingham, seconded by Mr S Cane and agreed by all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D7CCF4B" w14:textId="7DAA7151" w:rsidR="00C765F1" w:rsidRPr="00133C40" w:rsidRDefault="00876783" w:rsidP="00C765F1">
      <w:pPr>
        <w:tabs>
          <w:tab w:val="left" w:pos="851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="004F1EF0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8A6983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proofErr w:type="gramEnd"/>
      <w:r w:rsidR="006248F2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</w:t>
      </w:r>
      <w:r w:rsidR="00314B3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September 23 re: </w:t>
      </w:r>
      <w:r w:rsidR="00314B31" w:rsidRPr="00133C40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765F1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he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Office use 2022-23 @ £180-37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was recorded.</w:t>
      </w:r>
    </w:p>
    <w:p w14:paraId="3829777E" w14:textId="7F423070" w:rsidR="00C765F1" w:rsidRPr="00133C40" w:rsidRDefault="00876783" w:rsidP="00C765F1">
      <w:pPr>
        <w:tabs>
          <w:tab w:val="left" w:pos="90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4F1EF0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314B31" w:rsidRPr="00133C4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314B31" w:rsidRPr="00133C4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314B31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14B3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payment September 23 re: </w:t>
      </w:r>
      <w:r w:rsidR="00314B31" w:rsidRPr="00133C40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C765F1" w:rsidRPr="00133C40">
        <w:rPr>
          <w:rFonts w:asciiTheme="minorHAnsi" w:hAnsiTheme="minorHAnsi" w:cstheme="minorHAnsi"/>
          <w:bCs/>
          <w:color w:val="auto"/>
          <w:sz w:val="20"/>
          <w:szCs w:val="20"/>
        </w:rPr>
        <w:t>Clerk’s invoice for Fuel use 2022-23 @ £85-56</w:t>
      </w:r>
      <w:r w:rsidR="00EC3210" w:rsidRPr="00133C4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was recorded.</w:t>
      </w:r>
    </w:p>
    <w:p w14:paraId="29D9F15F" w14:textId="2949434E" w:rsidR="00C765F1" w:rsidRPr="006248F2" w:rsidRDefault="00876783" w:rsidP="00C765F1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proofErr w:type="gramStart"/>
      <w:r w:rsidR="00314B31" w:rsidRPr="006248F2">
        <w:rPr>
          <w:rFonts w:asciiTheme="minorHAnsi" w:hAnsiTheme="minorHAnsi" w:cstheme="minorHAnsi"/>
          <w:sz w:val="20"/>
          <w:szCs w:val="20"/>
        </w:rPr>
        <w:tab/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="00314B31" w:rsidRPr="006248F2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="00314B31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314B31" w:rsidRPr="006248F2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314B31">
        <w:rPr>
          <w:rFonts w:asciiTheme="minorHAnsi" w:hAnsiTheme="minorHAnsi" w:cstheme="minorHAnsi"/>
          <w:bCs/>
          <w:sz w:val="20"/>
          <w:szCs w:val="20"/>
        </w:rPr>
        <w:t xml:space="preserve">re: </w:t>
      </w:r>
      <w:r w:rsidR="00314B31">
        <w:rPr>
          <w:rFonts w:asciiTheme="minorHAnsi" w:hAnsiTheme="minorHAnsi" w:cstheme="minorHAnsi"/>
          <w:sz w:val="20"/>
          <w:szCs w:val="20"/>
        </w:rPr>
        <w:t>t</w:t>
      </w:r>
      <w:r w:rsidR="00314B31" w:rsidRPr="006248F2">
        <w:rPr>
          <w:rFonts w:asciiTheme="minorHAnsi" w:hAnsiTheme="minorHAnsi" w:cstheme="minorHAnsi"/>
          <w:sz w:val="20"/>
          <w:szCs w:val="20"/>
        </w:rPr>
        <w:t xml:space="preserve">he 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>Invoice September 2023 from B Summerfield/IJTDirect Printer Ink @ £39-89</w:t>
      </w:r>
      <w:r w:rsidR="00EC3210" w:rsidRPr="00EC32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C3210">
        <w:rPr>
          <w:rFonts w:asciiTheme="minorHAnsi" w:hAnsiTheme="minorHAnsi" w:cstheme="minorHAnsi"/>
          <w:sz w:val="20"/>
          <w:szCs w:val="20"/>
          <w:shd w:val="clear" w:color="auto" w:fill="FFFFFF"/>
        </w:rPr>
        <w:t>was recorded.</w:t>
      </w:r>
    </w:p>
    <w:p w14:paraId="290D7FC3" w14:textId="7AA7E2AC" w:rsidR="00C765F1" w:rsidRPr="006248F2" w:rsidRDefault="00876783" w:rsidP="00C765F1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4F1EF0">
        <w:rPr>
          <w:rFonts w:asciiTheme="minorHAnsi" w:hAnsiTheme="minorHAnsi" w:cstheme="minorHAnsi"/>
          <w:sz w:val="20"/>
          <w:szCs w:val="20"/>
        </w:rPr>
        <w:t>i</w:t>
      </w:r>
      <w:r w:rsidR="00314B31" w:rsidRPr="006248F2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314B31" w:rsidRPr="006248F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314B31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314B31" w:rsidRPr="006248F2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="00314B31">
        <w:rPr>
          <w:rFonts w:asciiTheme="minorHAnsi" w:hAnsiTheme="minorHAnsi" w:cstheme="minorHAnsi"/>
          <w:bCs/>
          <w:sz w:val="20"/>
          <w:szCs w:val="20"/>
        </w:rPr>
        <w:t xml:space="preserve">re: </w:t>
      </w:r>
      <w:r w:rsidR="00314B31">
        <w:rPr>
          <w:rFonts w:asciiTheme="minorHAnsi" w:hAnsiTheme="minorHAnsi" w:cstheme="minorHAnsi"/>
          <w:sz w:val="20"/>
          <w:szCs w:val="20"/>
        </w:rPr>
        <w:t>t</w:t>
      </w:r>
      <w:r w:rsidR="00314B31" w:rsidRPr="006248F2">
        <w:rPr>
          <w:rFonts w:asciiTheme="minorHAnsi" w:hAnsiTheme="minorHAnsi" w:cstheme="minorHAnsi"/>
          <w:sz w:val="20"/>
          <w:szCs w:val="20"/>
        </w:rPr>
        <w:t xml:space="preserve">he 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>Invoice September 2023 from RCCE re: annual subscription @ £52-80</w:t>
      </w:r>
      <w:r w:rsidR="00EC3210" w:rsidRPr="00EC32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C3210">
        <w:rPr>
          <w:rFonts w:asciiTheme="minorHAnsi" w:hAnsiTheme="minorHAnsi" w:cstheme="minorHAnsi"/>
          <w:sz w:val="20"/>
          <w:szCs w:val="20"/>
          <w:shd w:val="clear" w:color="auto" w:fill="FFFFFF"/>
        </w:rPr>
        <w:t>was recorded.</w:t>
      </w:r>
    </w:p>
    <w:p w14:paraId="05EB22CD" w14:textId="15AFCA70" w:rsidR="00C765F1" w:rsidRPr="006248F2" w:rsidRDefault="00876783" w:rsidP="00C765F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r w:rsidR="004F1EF0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="006248F2" w:rsidRPr="006248F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="006248F2" w:rsidRPr="006248F2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6248F2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6248F2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 xml:space="preserve">October/November/December 2023 @ £226-44 </w:t>
      </w:r>
      <w:r w:rsidR="00C765F1" w:rsidRPr="006248F2">
        <w:rPr>
          <w:rFonts w:asciiTheme="minorHAnsi" w:hAnsiTheme="minorHAnsi" w:cstheme="minorHAnsi"/>
          <w:sz w:val="20"/>
          <w:szCs w:val="20"/>
        </w:rPr>
        <w:t>were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28A2C67A" w14:textId="13F5D82C" w:rsidR="00C765F1" w:rsidRPr="006248F2" w:rsidRDefault="00876783" w:rsidP="00C765F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r w:rsidR="004F1EF0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="006248F2" w:rsidRPr="006248F2">
        <w:rPr>
          <w:rFonts w:asciiTheme="minorHAnsi" w:hAnsiTheme="minorHAnsi" w:cstheme="minorHAnsi"/>
          <w:sz w:val="20"/>
          <w:szCs w:val="20"/>
        </w:rPr>
        <w:tab/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="006248F2" w:rsidRPr="006248F2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="006248F2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>D/D Invoice October/November 2023 from 1&amp;1 re: website @ £16-87/£16-87</w:t>
      </w:r>
      <w:r w:rsidR="006248F2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6248F2">
        <w:rPr>
          <w:rFonts w:asciiTheme="minorHAnsi" w:hAnsiTheme="minorHAnsi" w:cstheme="minorHAnsi"/>
          <w:sz w:val="20"/>
          <w:szCs w:val="20"/>
        </w:rPr>
        <w:t>were recorded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>.</w:t>
      </w:r>
    </w:p>
    <w:p w14:paraId="07A4EC0C" w14:textId="5C505233" w:rsidR="00C765F1" w:rsidRPr="006248F2" w:rsidRDefault="00876783" w:rsidP="00C765F1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4F1EF0">
        <w:rPr>
          <w:rFonts w:asciiTheme="minorHAnsi" w:hAnsiTheme="minorHAnsi" w:cstheme="minorHAnsi"/>
          <w:sz w:val="20"/>
          <w:szCs w:val="20"/>
        </w:rPr>
        <w:t>ix</w:t>
      </w:r>
      <w:proofErr w:type="gramStart"/>
      <w:r w:rsidR="006248F2" w:rsidRPr="006248F2">
        <w:rPr>
          <w:rFonts w:asciiTheme="minorHAnsi" w:hAnsiTheme="minorHAnsi" w:cstheme="minorHAnsi"/>
          <w:sz w:val="20"/>
          <w:szCs w:val="20"/>
        </w:rPr>
        <w:tab/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="006248F2" w:rsidRPr="006248F2">
        <w:rPr>
          <w:rFonts w:asciiTheme="minorHAnsi" w:hAnsiTheme="minorHAnsi" w:cstheme="minorHAnsi"/>
          <w:sz w:val="20"/>
          <w:szCs w:val="20"/>
        </w:rPr>
        <w:t xml:space="preserve"> The</w:t>
      </w:r>
      <w:proofErr w:type="gramEnd"/>
      <w:r w:rsidR="006248F2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6248F2">
        <w:rPr>
          <w:rFonts w:asciiTheme="minorHAnsi" w:hAnsiTheme="minorHAnsi" w:cstheme="minorHAnsi"/>
          <w:bCs/>
          <w:sz w:val="20"/>
          <w:szCs w:val="20"/>
        </w:rPr>
        <w:t>D/D Invoices October/November 2023 to Npower (Streetlighting) invoices @ £98-16/£171-00</w:t>
      </w:r>
      <w:r w:rsidR="006248F2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6248F2">
        <w:rPr>
          <w:rFonts w:asciiTheme="minorHAnsi" w:hAnsiTheme="minorHAnsi" w:cstheme="minorHAnsi"/>
          <w:sz w:val="20"/>
          <w:szCs w:val="20"/>
        </w:rPr>
        <w:t>were recorded.</w:t>
      </w:r>
    </w:p>
    <w:p w14:paraId="5D0044E6" w14:textId="106E4778" w:rsidR="00C765F1" w:rsidRPr="006248F2" w:rsidRDefault="00876783" w:rsidP="00C765F1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</w:t>
      </w:r>
      <w:proofErr w:type="gramStart"/>
      <w:r w:rsidR="00C765F1" w:rsidRPr="006248F2">
        <w:rPr>
          <w:rFonts w:asciiTheme="minorHAnsi" w:hAnsiTheme="minorHAnsi" w:cstheme="minorHAnsi"/>
          <w:sz w:val="20"/>
          <w:szCs w:val="20"/>
        </w:rPr>
        <w:tab/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="00C765F1" w:rsidRPr="006248F2">
        <w:rPr>
          <w:rFonts w:asciiTheme="minorHAnsi" w:hAnsiTheme="minorHAnsi" w:cstheme="minorHAnsi"/>
          <w:sz w:val="20"/>
          <w:szCs w:val="20"/>
        </w:rPr>
        <w:t xml:space="preserve"> </w:t>
      </w:r>
      <w:r w:rsidR="006248F2">
        <w:rPr>
          <w:rFonts w:asciiTheme="minorHAnsi" w:hAnsiTheme="minorHAnsi" w:cstheme="minorHAnsi"/>
          <w:sz w:val="20"/>
          <w:szCs w:val="20"/>
        </w:rPr>
        <w:t>R</w:t>
      </w:r>
      <w:r w:rsidR="00C765F1" w:rsidRPr="006248F2">
        <w:rPr>
          <w:rFonts w:asciiTheme="minorHAnsi" w:hAnsiTheme="minorHAnsi" w:cstheme="minorHAnsi"/>
          <w:sz w:val="20"/>
          <w:szCs w:val="20"/>
        </w:rPr>
        <w:t>esolve</w:t>
      </w:r>
      <w:r w:rsidR="006248F2">
        <w:rPr>
          <w:rFonts w:asciiTheme="minorHAnsi" w:hAnsiTheme="minorHAnsi" w:cstheme="minorHAnsi"/>
          <w:sz w:val="20"/>
          <w:szCs w:val="20"/>
        </w:rPr>
        <w:t>d</w:t>
      </w:r>
      <w:proofErr w:type="gramEnd"/>
      <w:r w:rsidR="00C765F1" w:rsidRPr="006248F2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countersigned </w:t>
      </w:r>
    </w:p>
    <w:p w14:paraId="6E6022C3" w14:textId="27F74418" w:rsidR="00C765F1" w:rsidRPr="006248F2" w:rsidRDefault="00C765F1" w:rsidP="00C765F1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6248F2">
        <w:rPr>
          <w:rFonts w:asciiTheme="minorHAnsi" w:hAnsiTheme="minorHAnsi" w:cstheme="minorHAnsi"/>
          <w:sz w:val="20"/>
          <w:szCs w:val="20"/>
        </w:rPr>
        <w:tab/>
      </w:r>
      <w:r w:rsidR="008A6983">
        <w:rPr>
          <w:rFonts w:asciiTheme="minorHAnsi" w:hAnsiTheme="minorHAnsi" w:cstheme="minorHAnsi"/>
          <w:sz w:val="20"/>
          <w:szCs w:val="20"/>
        </w:rPr>
        <w:t xml:space="preserve"> </w:t>
      </w:r>
      <w:r w:rsidRPr="006248F2">
        <w:rPr>
          <w:rFonts w:asciiTheme="minorHAnsi" w:hAnsiTheme="minorHAnsi" w:cstheme="minorHAnsi"/>
          <w:sz w:val="20"/>
          <w:szCs w:val="20"/>
        </w:rPr>
        <w:t xml:space="preserve"> cheques.</w:t>
      </w:r>
    </w:p>
    <w:p w14:paraId="792292AA" w14:textId="53FC1FF7" w:rsidR="00C765F1" w:rsidRPr="006248F2" w:rsidRDefault="00C765F1" w:rsidP="00C765F1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6248F2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8A69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248F2">
        <w:rPr>
          <w:rFonts w:asciiTheme="minorHAnsi" w:hAnsiTheme="minorHAnsi" w:cstheme="minorHAnsi"/>
          <w:bCs/>
          <w:sz w:val="20"/>
          <w:szCs w:val="20"/>
        </w:rPr>
        <w:t xml:space="preserve">Proposed by Councillors: </w:t>
      </w:r>
      <w:r w:rsidR="00EC3210" w:rsidRPr="006248F2">
        <w:rPr>
          <w:rFonts w:asciiTheme="minorHAnsi" w:hAnsiTheme="minorHAnsi" w:cstheme="minorHAnsi"/>
          <w:sz w:val="20"/>
          <w:szCs w:val="20"/>
        </w:rPr>
        <w:t xml:space="preserve">Mr </w:t>
      </w:r>
      <w:r w:rsidR="00EC3210">
        <w:rPr>
          <w:rFonts w:asciiTheme="minorHAnsi" w:hAnsiTheme="minorHAnsi" w:cstheme="minorHAnsi"/>
          <w:sz w:val="20"/>
          <w:szCs w:val="20"/>
        </w:rPr>
        <w:t>M Corr</w:t>
      </w:r>
      <w:r w:rsidRPr="006248F2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EC3210">
        <w:rPr>
          <w:rFonts w:asciiTheme="minorHAnsi" w:hAnsiTheme="minorHAnsi" w:cstheme="minorHAnsi"/>
          <w:bCs/>
          <w:sz w:val="20"/>
          <w:szCs w:val="20"/>
        </w:rPr>
        <w:t>Mr S Cane</w:t>
      </w:r>
      <w:r w:rsidRPr="006248F2">
        <w:rPr>
          <w:rFonts w:asciiTheme="minorHAnsi" w:hAnsiTheme="minorHAnsi" w:cstheme="minorHAnsi"/>
          <w:bCs/>
          <w:sz w:val="20"/>
          <w:szCs w:val="20"/>
        </w:rPr>
        <w:t>. and agreed by all.</w:t>
      </w:r>
    </w:p>
    <w:p w14:paraId="3E617F77" w14:textId="25926929" w:rsidR="00C765F1" w:rsidRPr="00D90ABE" w:rsidRDefault="00C765F1" w:rsidP="00C765F1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proofErr w:type="gramStart"/>
      <w:r w:rsidRPr="00D90ABE">
        <w:rPr>
          <w:rFonts w:asciiTheme="minorHAnsi" w:hAnsiTheme="minorHAnsi" w:cstheme="minorHAnsi"/>
          <w:b/>
          <w:color w:val="auto"/>
          <w:sz w:val="28"/>
        </w:rPr>
        <w:t xml:space="preserve">90  </w:t>
      </w:r>
      <w:r w:rsidRPr="00D90ABE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D90ABE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D90ABE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3D63CDE0" w14:textId="024ECA8D" w:rsidR="00C765F1" w:rsidRPr="00D90ABE" w:rsidRDefault="00C765F1" w:rsidP="00876783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3" w:name="_Hlk142385580"/>
      <w:r w:rsidRPr="00D90ABE">
        <w:rPr>
          <w:rFonts w:asciiTheme="minorHAnsi" w:hAnsiTheme="minorHAnsi" w:cstheme="minorHAnsi"/>
          <w:sz w:val="20"/>
          <w:szCs w:val="20"/>
        </w:rPr>
        <w:t>i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90ABE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Pr="00D90ABE">
        <w:rPr>
          <w:rFonts w:asciiTheme="minorHAnsi" w:hAnsiTheme="minorHAnsi" w:cstheme="minorHAnsi"/>
          <w:sz w:val="20"/>
          <w:szCs w:val="20"/>
        </w:rPr>
        <w:t xml:space="preserve"> report: </w:t>
      </w:r>
      <w:r w:rsidR="00876783">
        <w:rPr>
          <w:rFonts w:asciiTheme="minorHAnsi" w:hAnsiTheme="minorHAnsi" w:cstheme="minorHAnsi"/>
          <w:sz w:val="20"/>
          <w:szCs w:val="20"/>
        </w:rPr>
        <w:t xml:space="preserve"> </w:t>
      </w:r>
      <w:r w:rsidR="00433702" w:rsidRPr="00D90ABE">
        <w:rPr>
          <w:rFonts w:asciiTheme="minorHAnsi" w:hAnsiTheme="minorHAnsi" w:cstheme="minorHAnsi"/>
          <w:sz w:val="20"/>
          <w:szCs w:val="20"/>
        </w:rPr>
        <w:t>grass cutting has been dependent on the weather.</w:t>
      </w:r>
    </w:p>
    <w:bookmarkEnd w:id="3"/>
    <w:p w14:paraId="38DDD574" w14:textId="44FEF0E9" w:rsidR="00C765F1" w:rsidRPr="00D90ABE" w:rsidRDefault="00C765F1" w:rsidP="00876783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133C40">
        <w:rPr>
          <w:rFonts w:asciiTheme="minorHAnsi" w:hAnsiTheme="minorHAnsi" w:cstheme="minorHAnsi"/>
          <w:sz w:val="20"/>
          <w:szCs w:val="20"/>
        </w:rPr>
        <w:t>ii</w:t>
      </w:r>
      <w:r w:rsidRPr="00D90ABE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90ABE">
        <w:rPr>
          <w:rFonts w:asciiTheme="minorHAnsi" w:hAnsiTheme="minorHAnsi" w:cstheme="minorHAnsi"/>
          <w:sz w:val="20"/>
          <w:szCs w:val="20"/>
        </w:rPr>
        <w:t xml:space="preserve"> </w:t>
      </w:r>
      <w:r w:rsidRPr="00D90ABE">
        <w:rPr>
          <w:rFonts w:asciiTheme="minorHAnsi" w:hAnsiTheme="minorHAnsi" w:cstheme="minorHAnsi"/>
          <w:sz w:val="20"/>
          <w:szCs w:val="20"/>
          <w:u w:val="single"/>
        </w:rPr>
        <w:t>The Pond</w:t>
      </w:r>
      <w:r w:rsidRPr="00D90ABE">
        <w:rPr>
          <w:rFonts w:asciiTheme="minorHAnsi" w:hAnsiTheme="minorHAnsi" w:cstheme="minorHAnsi"/>
          <w:sz w:val="20"/>
          <w:szCs w:val="20"/>
        </w:rPr>
        <w:t>:</w:t>
      </w:r>
      <w:r w:rsidR="00433702" w:rsidRPr="00D90ABE">
        <w:rPr>
          <w:rFonts w:asciiTheme="minorHAnsi" w:hAnsiTheme="minorHAnsi" w:cstheme="minorHAnsi"/>
          <w:sz w:val="20"/>
          <w:szCs w:val="20"/>
        </w:rPr>
        <w:t xml:space="preserve"> The Clerk to process the </w:t>
      </w:r>
      <w:r w:rsidRPr="00D90ABE">
        <w:rPr>
          <w:rFonts w:asciiTheme="minorHAnsi" w:hAnsiTheme="minorHAnsi" w:cstheme="minorHAnsi"/>
          <w:sz w:val="20"/>
          <w:szCs w:val="20"/>
        </w:rPr>
        <w:t>‘Adverse Possession’</w:t>
      </w:r>
      <w:r w:rsidR="00433702" w:rsidRPr="00D90ABE">
        <w:rPr>
          <w:rFonts w:asciiTheme="minorHAnsi" w:hAnsiTheme="minorHAnsi" w:cstheme="minorHAnsi"/>
          <w:sz w:val="20"/>
          <w:szCs w:val="20"/>
        </w:rPr>
        <w:t xml:space="preserve"> claims with the Land Registry</w:t>
      </w:r>
      <w:r w:rsidR="0071185C">
        <w:rPr>
          <w:rFonts w:asciiTheme="minorHAnsi" w:hAnsiTheme="minorHAnsi" w:cstheme="minorHAnsi"/>
          <w:sz w:val="20"/>
          <w:szCs w:val="20"/>
        </w:rPr>
        <w:t>.</w:t>
      </w:r>
      <w:r w:rsidRPr="00D90ABE">
        <w:rPr>
          <w:rFonts w:asciiTheme="minorHAnsi" w:hAnsiTheme="minorHAnsi" w:cstheme="minorHAnsi"/>
          <w:sz w:val="20"/>
          <w:szCs w:val="20"/>
        </w:rPr>
        <w:t>.</w:t>
      </w:r>
    </w:p>
    <w:p w14:paraId="31529D21" w14:textId="422B9598" w:rsidR="00C765F1" w:rsidRPr="00D90ABE" w:rsidRDefault="00C765F1" w:rsidP="00876783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>iii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90ABE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D90ABE">
        <w:rPr>
          <w:rFonts w:asciiTheme="minorHAnsi" w:hAnsiTheme="minorHAnsi" w:cstheme="minorHAnsi"/>
          <w:sz w:val="20"/>
          <w:szCs w:val="20"/>
        </w:rPr>
        <w:t xml:space="preserve">: </w:t>
      </w:r>
      <w:r w:rsidR="00433702" w:rsidRPr="00D90ABE">
        <w:rPr>
          <w:rFonts w:asciiTheme="minorHAnsi" w:hAnsiTheme="minorHAnsi" w:cstheme="minorHAnsi"/>
          <w:sz w:val="20"/>
          <w:szCs w:val="20"/>
        </w:rPr>
        <w:t xml:space="preserve"> None.</w:t>
      </w:r>
    </w:p>
    <w:p w14:paraId="0CBE8E33" w14:textId="77777777" w:rsidR="00433702" w:rsidRPr="00D90ABE" w:rsidRDefault="00C765F1" w:rsidP="00C765F1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D90ABE">
        <w:rPr>
          <w:rFonts w:asciiTheme="minorHAnsi" w:hAnsiTheme="minorHAnsi" w:cstheme="minorHAnsi"/>
          <w:sz w:val="20"/>
          <w:szCs w:val="20"/>
        </w:rPr>
        <w:t>iv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90ABE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="00433702" w:rsidRPr="00D90ABE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7068F0BA" w14:textId="4A388D9D" w:rsidR="00C765F1" w:rsidRPr="00D90ABE" w:rsidRDefault="00433702" w:rsidP="00C765F1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90ABE" w:rsidRPr="00D90ABE">
        <w:rPr>
          <w:rFonts w:asciiTheme="minorHAnsi" w:hAnsiTheme="minorHAnsi" w:cstheme="minorHAnsi"/>
          <w:sz w:val="20"/>
          <w:szCs w:val="20"/>
        </w:rPr>
        <w:t>I</w:t>
      </w:r>
      <w:r w:rsidR="00C765F1" w:rsidRPr="00D90ABE">
        <w:rPr>
          <w:rFonts w:asciiTheme="minorHAnsi" w:hAnsiTheme="minorHAnsi" w:cstheme="minorHAnsi"/>
          <w:sz w:val="20"/>
          <w:szCs w:val="20"/>
        </w:rPr>
        <w:t>ncome and expenditure</w:t>
      </w:r>
      <w:r w:rsidRPr="00D90AB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90ABE">
        <w:rPr>
          <w:rFonts w:asciiTheme="minorHAnsi" w:hAnsiTheme="minorHAnsi" w:cstheme="minorHAnsi"/>
          <w:sz w:val="20"/>
          <w:szCs w:val="20"/>
        </w:rPr>
        <w:t>was</w:t>
      </w:r>
      <w:proofErr w:type="gramEnd"/>
      <w:r w:rsidRPr="00D90ABE">
        <w:rPr>
          <w:rFonts w:asciiTheme="minorHAnsi" w:hAnsiTheme="minorHAnsi" w:cstheme="minorHAnsi"/>
          <w:sz w:val="20"/>
          <w:szCs w:val="20"/>
        </w:rPr>
        <w:t xml:space="preserve"> discussed. A 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welcome </w:t>
      </w:r>
      <w:r w:rsidRPr="00D90ABE">
        <w:rPr>
          <w:rFonts w:asciiTheme="minorHAnsi" w:hAnsiTheme="minorHAnsi" w:cstheme="minorHAnsi"/>
          <w:sz w:val="20"/>
          <w:szCs w:val="20"/>
        </w:rPr>
        <w:t>PVPA grant of £500 has been received by the PVT.</w:t>
      </w:r>
    </w:p>
    <w:p w14:paraId="54112381" w14:textId="07C1B5DB" w:rsidR="00C765F1" w:rsidRPr="00D90ABE" w:rsidRDefault="00C765F1" w:rsidP="00433702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>v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D90ABE">
        <w:rPr>
          <w:rFonts w:asciiTheme="minorHAnsi" w:hAnsiTheme="minorHAnsi" w:cstheme="minorHAnsi"/>
          <w:sz w:val="20"/>
          <w:szCs w:val="20"/>
          <w:u w:val="single"/>
        </w:rPr>
        <w:t>The Paglesham Village Trust Bank mandate update</w:t>
      </w:r>
      <w:r w:rsidRPr="00D90ABE">
        <w:rPr>
          <w:rFonts w:asciiTheme="minorHAnsi" w:hAnsiTheme="minorHAnsi" w:cstheme="minorHAnsi"/>
          <w:sz w:val="20"/>
          <w:szCs w:val="20"/>
        </w:rPr>
        <w:t>:</w:t>
      </w:r>
    </w:p>
    <w:p w14:paraId="308BE2EE" w14:textId="7772C199" w:rsidR="00C765F1" w:rsidRPr="00D90ABE" w:rsidRDefault="00C765F1" w:rsidP="00C765F1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Councillor</w:t>
      </w:r>
      <w:r w:rsidR="00433702" w:rsidRPr="00D90ABE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433702" w:rsidRPr="00D90ABE">
        <w:rPr>
          <w:rFonts w:asciiTheme="minorHAnsi" w:hAnsiTheme="minorHAnsi" w:cstheme="minorHAnsi"/>
          <w:bCs/>
          <w:color w:val="auto"/>
          <w:sz w:val="20"/>
          <w:szCs w:val="20"/>
        </w:rPr>
        <w:t>agreed the updating of the Mandate</w:t>
      </w:r>
      <w:r w:rsidR="00D90ABE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organise by Councillor Mr D Whittingham.</w:t>
      </w:r>
    </w:p>
    <w:p w14:paraId="75EA7F39" w14:textId="77777777" w:rsidR="00433702" w:rsidRPr="00D90ABE" w:rsidRDefault="00C765F1" w:rsidP="00C765F1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>vi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76783">
        <w:rPr>
          <w:rFonts w:asciiTheme="minorHAnsi" w:hAnsiTheme="minorHAnsi" w:cstheme="minorHAnsi"/>
          <w:sz w:val="20"/>
          <w:szCs w:val="20"/>
          <w:u w:val="single"/>
        </w:rPr>
        <w:t>Finance</w:t>
      </w:r>
      <w:r w:rsidRPr="00D90AB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18DA0DA" w14:textId="38F2A3DC" w:rsidR="00C765F1" w:rsidRPr="00D90ABE" w:rsidRDefault="00433702" w:rsidP="00C765F1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ab/>
        <w:t xml:space="preserve"> Councillor Mr S Cane has posed various </w:t>
      </w:r>
      <w:r w:rsidR="00D90ABE">
        <w:rPr>
          <w:rFonts w:asciiTheme="minorHAnsi" w:hAnsiTheme="minorHAnsi" w:cstheme="minorHAnsi"/>
          <w:sz w:val="20"/>
          <w:szCs w:val="20"/>
        </w:rPr>
        <w:t xml:space="preserve">PVT </w:t>
      </w:r>
      <w:r w:rsidRPr="00D90ABE">
        <w:rPr>
          <w:rFonts w:asciiTheme="minorHAnsi" w:hAnsiTheme="minorHAnsi" w:cstheme="minorHAnsi"/>
          <w:sz w:val="20"/>
          <w:szCs w:val="20"/>
        </w:rPr>
        <w:t>questions to the insure</w:t>
      </w:r>
      <w:r w:rsidR="00FD075C">
        <w:rPr>
          <w:rFonts w:asciiTheme="minorHAnsi" w:hAnsiTheme="minorHAnsi" w:cstheme="minorHAnsi"/>
          <w:sz w:val="20"/>
          <w:szCs w:val="20"/>
        </w:rPr>
        <w:t>r</w:t>
      </w:r>
      <w:r w:rsidRPr="00D90ABE">
        <w:rPr>
          <w:rFonts w:asciiTheme="minorHAnsi" w:hAnsiTheme="minorHAnsi" w:cstheme="minorHAnsi"/>
          <w:sz w:val="20"/>
          <w:szCs w:val="20"/>
        </w:rPr>
        <w:t>s and is awaiting a reply.</w:t>
      </w:r>
    </w:p>
    <w:p w14:paraId="31607D40" w14:textId="42C178A8" w:rsidR="00C765F1" w:rsidRPr="00EC3210" w:rsidRDefault="00C765F1" w:rsidP="00C765F1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D90ABE">
        <w:rPr>
          <w:rFonts w:asciiTheme="minorHAnsi" w:hAnsiTheme="minorHAnsi" w:cstheme="minorHAnsi"/>
          <w:b/>
          <w:sz w:val="28"/>
        </w:rPr>
        <w:t xml:space="preserve">91  </w:t>
      </w:r>
      <w:r w:rsidRPr="00D90ABE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D90ABE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Pr="00D90ABE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5DB1C09D" w14:textId="133E8F5D" w:rsidR="00C765F1" w:rsidRPr="00EC3210" w:rsidRDefault="00C765F1" w:rsidP="00C765F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EC3210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Pr="00EC3210">
        <w:rPr>
          <w:rFonts w:asciiTheme="minorHAnsi" w:hAnsiTheme="minorHAnsi" w:cstheme="minorHAnsi"/>
          <w:bCs/>
          <w:sz w:val="20"/>
          <w:szCs w:val="20"/>
        </w:rPr>
        <w:tab/>
      </w:r>
      <w:r w:rsidR="00876783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07372D81" w14:textId="620E9D74" w:rsidR="00C765F1" w:rsidRPr="00D90ABE" w:rsidRDefault="00C765F1" w:rsidP="00C765F1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proofErr w:type="gramStart"/>
      <w:r w:rsidRPr="00D90ABE">
        <w:rPr>
          <w:rFonts w:asciiTheme="minorHAnsi" w:hAnsiTheme="minorHAnsi" w:cstheme="minorHAnsi"/>
          <w:b/>
          <w:sz w:val="28"/>
        </w:rPr>
        <w:t xml:space="preserve">92  </w:t>
      </w:r>
      <w:r w:rsidRPr="00D90ABE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D90ABE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Pr="00D90ABE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0A64D827" w14:textId="59C4FD80" w:rsidR="00876783" w:rsidRDefault="00C765F1" w:rsidP="00C765F1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>i</w:t>
      </w:r>
      <w:r w:rsidRPr="00D90AB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76783" w:rsidRPr="00876783">
        <w:rPr>
          <w:rFonts w:asciiTheme="minorHAnsi" w:hAnsiTheme="minorHAnsi" w:cstheme="minorHAnsi"/>
          <w:sz w:val="20"/>
          <w:szCs w:val="20"/>
          <w:u w:val="single"/>
        </w:rPr>
        <w:t>Residents speeding traffic complaints</w:t>
      </w:r>
      <w:r w:rsidR="0087678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6D5EAEAC" w14:textId="77777777" w:rsidR="00C24B3D" w:rsidRDefault="00876783" w:rsidP="00876783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L</w:t>
      </w:r>
      <w:r w:rsidR="00FD075C">
        <w:rPr>
          <w:rFonts w:asciiTheme="minorHAnsi" w:hAnsiTheme="minorHAnsi" w:cstheme="minorHAnsi"/>
          <w:sz w:val="20"/>
          <w:szCs w:val="20"/>
        </w:rPr>
        <w:t xml:space="preserve">ocal </w:t>
      </w:r>
      <w:r w:rsidR="00D90ABE" w:rsidRPr="00D90ABE">
        <w:rPr>
          <w:rFonts w:asciiTheme="minorHAnsi" w:hAnsiTheme="minorHAnsi" w:cstheme="minorHAnsi"/>
          <w:sz w:val="20"/>
          <w:szCs w:val="20"/>
        </w:rPr>
        <w:t>H</w:t>
      </w:r>
      <w:r w:rsidR="00FD075C">
        <w:rPr>
          <w:rFonts w:asciiTheme="minorHAnsi" w:hAnsiTheme="minorHAnsi" w:cstheme="minorHAnsi"/>
          <w:sz w:val="20"/>
          <w:szCs w:val="20"/>
        </w:rPr>
        <w:t xml:space="preserve">ighways </w:t>
      </w:r>
      <w:r w:rsidR="00D90ABE" w:rsidRPr="00D90ABE">
        <w:rPr>
          <w:rFonts w:asciiTheme="minorHAnsi" w:hAnsiTheme="minorHAnsi" w:cstheme="minorHAnsi"/>
          <w:sz w:val="20"/>
          <w:szCs w:val="20"/>
        </w:rPr>
        <w:t>P</w:t>
      </w:r>
      <w:r w:rsidR="00FD075C">
        <w:rPr>
          <w:rFonts w:asciiTheme="minorHAnsi" w:hAnsiTheme="minorHAnsi" w:cstheme="minorHAnsi"/>
          <w:sz w:val="20"/>
          <w:szCs w:val="20"/>
        </w:rPr>
        <w:t>anel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form will rely upon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="00C24B3D">
        <w:rPr>
          <w:rFonts w:asciiTheme="minorHAnsi" w:hAnsiTheme="minorHAnsi" w:cstheme="minorHAnsi"/>
          <w:sz w:val="20"/>
          <w:szCs w:val="20"/>
        </w:rPr>
        <w:t>processed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90ABE" w:rsidRPr="00D90ABE">
        <w:rPr>
          <w:rFonts w:asciiTheme="minorHAnsi" w:hAnsiTheme="minorHAnsi" w:cstheme="minorHAnsi"/>
          <w:sz w:val="20"/>
          <w:szCs w:val="20"/>
        </w:rPr>
        <w:t>resident</w:t>
      </w:r>
      <w:r>
        <w:rPr>
          <w:rFonts w:asciiTheme="minorHAnsi" w:hAnsiTheme="minorHAnsi" w:cstheme="minorHAnsi"/>
          <w:sz w:val="20"/>
          <w:szCs w:val="20"/>
        </w:rPr>
        <w:t>’s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complaints</w:t>
      </w:r>
      <w:r w:rsidR="00FD075C">
        <w:rPr>
          <w:rFonts w:asciiTheme="minorHAnsi" w:hAnsiTheme="minorHAnsi" w:cstheme="minorHAnsi"/>
          <w:sz w:val="20"/>
          <w:szCs w:val="20"/>
        </w:rPr>
        <w:t>.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E9E85A" w14:textId="77777777" w:rsidR="00C24B3D" w:rsidRDefault="00C24B3D" w:rsidP="00C24B3D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FD075C">
        <w:rPr>
          <w:rFonts w:asciiTheme="minorHAnsi" w:hAnsiTheme="minorHAnsi" w:cstheme="minorHAnsi"/>
          <w:sz w:val="20"/>
          <w:szCs w:val="20"/>
        </w:rPr>
        <w:t>T</w:t>
      </w:r>
      <w:r w:rsidR="00D90ABE" w:rsidRPr="00D90ABE">
        <w:rPr>
          <w:rFonts w:asciiTheme="minorHAnsi" w:hAnsiTheme="minorHAnsi" w:cstheme="minorHAnsi"/>
          <w:sz w:val="20"/>
          <w:szCs w:val="20"/>
        </w:rPr>
        <w:t>he</w:t>
      </w:r>
      <w:r w:rsidR="00C765F1" w:rsidRPr="00D90ABE">
        <w:rPr>
          <w:rFonts w:asciiTheme="minorHAnsi" w:hAnsiTheme="minorHAnsi" w:cstheme="minorHAnsi"/>
          <w:sz w:val="20"/>
          <w:szCs w:val="20"/>
        </w:rPr>
        <w:t xml:space="preserve"> </w:t>
      </w:r>
      <w:r w:rsidR="00FD075C">
        <w:rPr>
          <w:rFonts w:asciiTheme="minorHAnsi" w:hAnsiTheme="minorHAnsi" w:cstheme="minorHAnsi"/>
          <w:sz w:val="20"/>
          <w:szCs w:val="20"/>
        </w:rPr>
        <w:t xml:space="preserve">potential </w:t>
      </w:r>
      <w:r w:rsidR="00C765F1" w:rsidRPr="00D90ABE">
        <w:rPr>
          <w:rFonts w:asciiTheme="minorHAnsi" w:hAnsiTheme="minorHAnsi" w:cstheme="minorHAnsi"/>
          <w:sz w:val="20"/>
          <w:szCs w:val="20"/>
        </w:rPr>
        <w:t xml:space="preserve">30mph request for the Paglesham Road </w:t>
      </w:r>
      <w:r w:rsidR="00876783">
        <w:rPr>
          <w:rFonts w:asciiTheme="minorHAnsi" w:hAnsiTheme="minorHAnsi" w:cstheme="minorHAnsi"/>
          <w:sz w:val="20"/>
          <w:szCs w:val="20"/>
        </w:rPr>
        <w:t>(</w:t>
      </w:r>
      <w:r w:rsidR="00C765F1" w:rsidRPr="00D90ABE">
        <w:rPr>
          <w:rFonts w:asciiTheme="minorHAnsi" w:hAnsiTheme="minorHAnsi" w:cstheme="minorHAnsi"/>
          <w:sz w:val="20"/>
          <w:szCs w:val="20"/>
        </w:rPr>
        <w:t xml:space="preserve">from the Waterside Road to Easthall Road, East End, </w:t>
      </w:r>
    </w:p>
    <w:p w14:paraId="6AD95D37" w14:textId="4CBDDE99" w:rsidR="00C765F1" w:rsidRPr="00D90ABE" w:rsidRDefault="00C24B3D" w:rsidP="00C24B3D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765F1" w:rsidRPr="00D90ABE">
        <w:rPr>
          <w:rFonts w:asciiTheme="minorHAnsi" w:hAnsiTheme="minorHAnsi" w:cstheme="minorHAnsi"/>
          <w:sz w:val="20"/>
          <w:szCs w:val="20"/>
        </w:rPr>
        <w:t>Paglesham</w:t>
      </w:r>
      <w:r w:rsidR="00876783">
        <w:rPr>
          <w:rFonts w:asciiTheme="minorHAnsi" w:hAnsiTheme="minorHAnsi" w:cstheme="minorHAnsi"/>
          <w:sz w:val="20"/>
          <w:szCs w:val="20"/>
        </w:rPr>
        <w:t>),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 xml:space="preserve">possibly 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further </w:t>
      </w:r>
      <w:r>
        <w:rPr>
          <w:rFonts w:asciiTheme="minorHAnsi" w:hAnsiTheme="minorHAnsi" w:cstheme="minorHAnsi"/>
          <w:sz w:val="20"/>
          <w:szCs w:val="20"/>
        </w:rPr>
        <w:t>along</w:t>
      </w:r>
      <w:r w:rsidR="00FD075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the Paglesham Road, </w:t>
      </w:r>
      <w:r w:rsidR="00FD075C">
        <w:rPr>
          <w:rFonts w:asciiTheme="minorHAnsi" w:hAnsiTheme="minorHAnsi" w:cstheme="minorHAnsi"/>
          <w:sz w:val="20"/>
          <w:szCs w:val="20"/>
        </w:rPr>
        <w:t>will rely on sufficient speeding complaints</w:t>
      </w:r>
      <w:r w:rsidR="00D90ABE" w:rsidRPr="00D90ABE">
        <w:rPr>
          <w:rFonts w:asciiTheme="minorHAnsi" w:hAnsiTheme="minorHAnsi" w:cstheme="minorHAnsi"/>
          <w:sz w:val="20"/>
          <w:szCs w:val="20"/>
        </w:rPr>
        <w:t>.</w:t>
      </w:r>
    </w:p>
    <w:p w14:paraId="50A920C7" w14:textId="67E20685" w:rsidR="00D90ABE" w:rsidRPr="00D90ABE" w:rsidRDefault="00876783" w:rsidP="00C765F1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D90ABE" w:rsidRPr="00D90ABE">
        <w:rPr>
          <w:rFonts w:asciiTheme="minorHAnsi" w:hAnsiTheme="minorHAnsi" w:cstheme="minorHAnsi"/>
          <w:sz w:val="20"/>
          <w:szCs w:val="20"/>
        </w:rPr>
        <w:tab/>
        <w:t xml:space="preserve"> Potholes on the Paglesham Road have been photographed by </w:t>
      </w:r>
      <w:r w:rsidRPr="00D90ABE">
        <w:rPr>
          <w:rFonts w:asciiTheme="minorHAnsi" w:hAnsiTheme="minorHAnsi" w:cstheme="minorHAnsi"/>
          <w:sz w:val="20"/>
          <w:szCs w:val="20"/>
        </w:rPr>
        <w:t>Councillor</w:t>
      </w:r>
      <w:r>
        <w:rPr>
          <w:rFonts w:asciiTheme="minorHAnsi" w:hAnsiTheme="minorHAnsi" w:cstheme="minorHAnsi"/>
          <w:sz w:val="20"/>
          <w:szCs w:val="20"/>
        </w:rPr>
        <w:t>,</w:t>
      </w:r>
      <w:r w:rsidR="00D90ABE" w:rsidRPr="00D90ABE">
        <w:rPr>
          <w:rFonts w:asciiTheme="minorHAnsi" w:hAnsiTheme="minorHAnsi" w:cstheme="minorHAnsi"/>
          <w:sz w:val="20"/>
          <w:szCs w:val="20"/>
        </w:rPr>
        <w:t xml:space="preserve"> Mr M Corr who will supply the </w:t>
      </w:r>
      <w:proofErr w:type="gramStart"/>
      <w:r w:rsidR="00D90ABE" w:rsidRPr="00D90ABE">
        <w:rPr>
          <w:rFonts w:asciiTheme="minorHAnsi" w:hAnsiTheme="minorHAnsi" w:cstheme="minorHAnsi"/>
          <w:sz w:val="20"/>
          <w:szCs w:val="20"/>
        </w:rPr>
        <w:t>Clerk</w:t>
      </w:r>
      <w:proofErr w:type="gramEnd"/>
      <w:r w:rsidR="00D90ABE" w:rsidRPr="00D90A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3DA3FA" w14:textId="73E80174" w:rsidR="00D90ABE" w:rsidRPr="00D90ABE" w:rsidRDefault="00D90ABE" w:rsidP="00C765F1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90ABE">
        <w:rPr>
          <w:rFonts w:asciiTheme="minorHAnsi" w:hAnsiTheme="minorHAnsi" w:cstheme="minorHAnsi"/>
          <w:sz w:val="20"/>
          <w:szCs w:val="20"/>
        </w:rPr>
        <w:tab/>
        <w:t xml:space="preserve"> with copies and their ‘What Three Words’ positions.</w:t>
      </w:r>
    </w:p>
    <w:p w14:paraId="2FD9FF64" w14:textId="5705D27E" w:rsidR="00C765F1" w:rsidRPr="00D90ABE" w:rsidRDefault="00876783" w:rsidP="00C765F1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="00C765F1"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C765F1"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The Clerk report</w:t>
      </w:r>
      <w:r w:rsidR="00D90ABE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ed </w:t>
      </w:r>
      <w:r w:rsidR="00C765F1" w:rsidRPr="00D90ABE">
        <w:rPr>
          <w:rFonts w:asciiTheme="minorHAnsi" w:hAnsiTheme="minorHAnsi" w:cstheme="minorHAnsi"/>
          <w:bCs/>
          <w:color w:val="auto"/>
          <w:sz w:val="20"/>
          <w:szCs w:val="20"/>
        </w:rPr>
        <w:t>a request</w:t>
      </w:r>
      <w:r w:rsidR="00F75B55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ed </w:t>
      </w:r>
      <w:r w:rsidR="00C765F1" w:rsidRPr="00D90ABE">
        <w:rPr>
          <w:rFonts w:asciiTheme="minorHAnsi" w:hAnsiTheme="minorHAnsi" w:cstheme="minorHAnsi"/>
          <w:bCs/>
          <w:color w:val="auto"/>
          <w:sz w:val="20"/>
          <w:szCs w:val="20"/>
        </w:rPr>
        <w:t>update on:</w:t>
      </w:r>
      <w:r w:rsidR="00C765F1" w:rsidRPr="00D90ABE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</w:p>
    <w:p w14:paraId="59277545" w14:textId="4F992F89" w:rsidR="00C765F1" w:rsidRPr="00D90ABE" w:rsidRDefault="00C765F1" w:rsidP="00C765F1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</w:t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  <w:t>Continued flooding at the Plough and Sail</w:t>
      </w:r>
      <w:r w:rsidR="00D90ABE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8767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with </w:t>
      </w:r>
      <w:r w:rsidR="00D90ABE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no positive news </w:t>
      </w:r>
      <w:r w:rsidR="00D90ABE">
        <w:rPr>
          <w:rFonts w:asciiTheme="minorHAnsi" w:hAnsiTheme="minorHAnsi" w:cstheme="minorHAnsi"/>
          <w:bCs/>
          <w:color w:val="auto"/>
          <w:sz w:val="20"/>
          <w:szCs w:val="20"/>
        </w:rPr>
        <w:t>to date.</w:t>
      </w:r>
    </w:p>
    <w:p w14:paraId="59CABF04" w14:textId="2A46025B" w:rsidR="00C765F1" w:rsidRPr="00D90ABE" w:rsidRDefault="00C765F1" w:rsidP="00C765F1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ii</w:t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requested Bus Stop at the Plough and Sail</w:t>
      </w:r>
      <w:r w:rsidR="00D90ABE" w:rsidRPr="00D90AB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be updated in the New Year</w:t>
      </w:r>
      <w:r w:rsidRPr="00D90AB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20EEC52" w14:textId="65BB4D98" w:rsidR="00C765F1" w:rsidRPr="00EC3210" w:rsidRDefault="00C765F1" w:rsidP="00C765F1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proofErr w:type="gramStart"/>
      <w:r w:rsidRPr="00D90ABE">
        <w:rPr>
          <w:rFonts w:asciiTheme="minorHAnsi" w:hAnsiTheme="minorHAnsi" w:cstheme="minorHAnsi"/>
          <w:b/>
          <w:color w:val="auto"/>
          <w:sz w:val="28"/>
        </w:rPr>
        <w:t xml:space="preserve">93  </w:t>
      </w:r>
      <w:r w:rsidRPr="00D90ABE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D90ABE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</w:t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D90ABE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EC321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218CE6E6" w14:textId="77777777" w:rsidR="00C765F1" w:rsidRPr="00EC3210" w:rsidRDefault="00C765F1" w:rsidP="00C765F1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EC321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 </w:t>
      </w:r>
    </w:p>
    <w:p w14:paraId="3582C89E" w14:textId="77777777" w:rsidR="00C765F1" w:rsidRPr="00EC3210" w:rsidRDefault="00C765F1" w:rsidP="00C765F1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EC3210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75571EAD" w14:textId="77777777" w:rsidR="00C765F1" w:rsidRPr="00EC3210" w:rsidRDefault="00C765F1" w:rsidP="00C765F1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Website, Parish Notice boards and Paglesham facebook!</w:t>
      </w:r>
    </w:p>
    <w:p w14:paraId="2A40C56A" w14:textId="5D9CB3FB" w:rsidR="00C765F1" w:rsidRPr="00EC3210" w:rsidRDefault="00C765F1" w:rsidP="00C765F1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proofErr w:type="gramStart"/>
      <w:r w:rsidRPr="00EC3210">
        <w:rPr>
          <w:rFonts w:asciiTheme="minorHAnsi" w:hAnsiTheme="minorHAnsi" w:cstheme="minorHAnsi"/>
          <w:b/>
          <w:sz w:val="28"/>
        </w:rPr>
        <w:t xml:space="preserve">94  </w:t>
      </w:r>
      <w:r w:rsidRPr="00EC3210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EC3210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Pr="00EC3210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EC3210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EC3210">
        <w:rPr>
          <w:rFonts w:asciiTheme="minorHAnsi" w:hAnsiTheme="minorHAnsi" w:cstheme="minorHAnsi"/>
          <w:sz w:val="20"/>
          <w:szCs w:val="20"/>
        </w:rPr>
        <w:t xml:space="preserve">   </w:t>
      </w:r>
      <w:r w:rsidRPr="00EC3210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EC3210">
        <w:rPr>
          <w:rFonts w:asciiTheme="minorHAnsi" w:hAnsiTheme="minorHAnsi" w:cstheme="minorHAnsi"/>
          <w:i/>
        </w:rPr>
        <w:t>.</w:t>
      </w:r>
    </w:p>
    <w:p w14:paraId="11E24303" w14:textId="77777777" w:rsidR="00C765F1" w:rsidRPr="00EC3210" w:rsidRDefault="00C765F1" w:rsidP="00C765F1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C3210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</w:t>
      </w:r>
      <w:r w:rsidRPr="00EC3210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</w:p>
    <w:p w14:paraId="303172DA" w14:textId="5FB1965F" w:rsidR="00C765F1" w:rsidRPr="00EB4D69" w:rsidRDefault="00C765F1" w:rsidP="00C765F1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EB4D69">
        <w:rPr>
          <w:rFonts w:asciiTheme="minorHAnsi" w:hAnsiTheme="minorHAnsi" w:cstheme="minorHAnsi"/>
          <w:b/>
          <w:color w:val="auto"/>
          <w:sz w:val="28"/>
        </w:rPr>
        <w:t xml:space="preserve">95  </w:t>
      </w:r>
      <w:r w:rsidRPr="00EB4D69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EB4D69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</w:t>
      </w:r>
      <w:r w:rsidRPr="00EB4D6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at the St Peters Mission Hall:</w:t>
      </w:r>
    </w:p>
    <w:p w14:paraId="740FE7D7" w14:textId="77777777" w:rsidR="00C765F1" w:rsidRPr="00EB4D69" w:rsidRDefault="00C765F1" w:rsidP="00C765F1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213E0A5C" w14:textId="07BCF9E6" w:rsidR="00C765F1" w:rsidRPr="00EB4D69" w:rsidRDefault="00C765F1" w:rsidP="00C765F1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EB4D69">
        <w:rPr>
          <w:rFonts w:asciiTheme="minorHAnsi" w:hAnsiTheme="minorHAnsi" w:cstheme="minorHAnsi"/>
          <w:b/>
        </w:rPr>
        <w:t xml:space="preserve">       </w:t>
      </w:r>
      <w:r w:rsidRPr="00EB4D69">
        <w:rPr>
          <w:rFonts w:asciiTheme="minorHAnsi" w:hAnsiTheme="minorHAnsi" w:cstheme="minorHAnsi"/>
          <w:b/>
        </w:rPr>
        <w:tab/>
      </w:r>
      <w:r w:rsidR="004F1EF0">
        <w:rPr>
          <w:rFonts w:asciiTheme="minorHAnsi" w:hAnsiTheme="minorHAnsi" w:cstheme="minorHAnsi"/>
          <w:b/>
        </w:rPr>
        <w:tab/>
      </w:r>
      <w:r w:rsidR="00EB4D69" w:rsidRPr="00EB4D69">
        <w:rPr>
          <w:rFonts w:asciiTheme="minorHAnsi" w:hAnsiTheme="minorHAnsi" w:cstheme="minorHAnsi"/>
          <w:b/>
        </w:rPr>
        <w:t>Agreed</w:t>
      </w:r>
      <w:r w:rsidRPr="00EB4D69">
        <w:rPr>
          <w:rFonts w:asciiTheme="minorHAnsi" w:hAnsiTheme="minorHAnsi" w:cstheme="minorHAnsi"/>
          <w:b/>
        </w:rPr>
        <w:t xml:space="preserve">:   </w:t>
      </w:r>
      <w:r w:rsidRPr="00EB4D69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EB4D69" w:rsidRPr="00EB4D69">
        <w:rPr>
          <w:rFonts w:asciiTheme="minorHAnsi" w:hAnsiTheme="minorHAnsi" w:cstheme="minorHAnsi"/>
          <w:b/>
          <w:sz w:val="40"/>
          <w:szCs w:val="40"/>
        </w:rPr>
        <w:t>22</w:t>
      </w:r>
      <w:r w:rsidR="00EB4D69" w:rsidRPr="00EB4D69"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 w:rsidRPr="00EB4D69"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 </w:t>
      </w:r>
      <w:r w:rsidRPr="00EB4D69">
        <w:rPr>
          <w:rFonts w:asciiTheme="minorHAnsi" w:hAnsiTheme="minorHAnsi" w:cstheme="minorHAnsi"/>
          <w:b/>
          <w:sz w:val="40"/>
          <w:szCs w:val="40"/>
        </w:rPr>
        <w:t>FEBRUARY 2024</w:t>
      </w:r>
      <w:r w:rsidRPr="00EB4D69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EB4D69">
        <w:rPr>
          <w:rFonts w:asciiTheme="minorHAnsi" w:hAnsiTheme="minorHAnsi" w:cstheme="minorHAnsi"/>
          <w:b/>
        </w:rPr>
        <w:t xml:space="preserve">at </w:t>
      </w:r>
      <w:r w:rsidRPr="00EB4D69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64202A96" w14:textId="1C0331DB" w:rsidR="00C765F1" w:rsidRPr="00133C40" w:rsidRDefault="00133C40" w:rsidP="00C765F1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  <w:sz w:val="28"/>
          <w:szCs w:val="28"/>
        </w:rPr>
      </w:pPr>
      <w:r w:rsidRPr="00133C40">
        <w:rPr>
          <w:rFonts w:asciiTheme="minorHAnsi" w:hAnsiTheme="minorHAnsi" w:cstheme="minorHAnsi"/>
          <w:bCs/>
          <w:sz w:val="28"/>
          <w:szCs w:val="28"/>
        </w:rPr>
        <w:t>There being no further business the Chairman closed the meeting at 9.16pm.</w:t>
      </w:r>
    </w:p>
    <w:p w14:paraId="410E9B0D" w14:textId="77777777" w:rsidR="00C765F1" w:rsidRPr="00C765F1" w:rsidRDefault="00C765F1" w:rsidP="00C765F1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highlight w:val="yellow"/>
        </w:rPr>
      </w:pPr>
      <w:bookmarkStart w:id="4" w:name="_Hlk131154535"/>
    </w:p>
    <w:p w14:paraId="68488112" w14:textId="4FF61200" w:rsidR="002A3F5E" w:rsidRPr="004F1EF0" w:rsidRDefault="00AA0D97" w:rsidP="004F1EF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AA0D97">
        <w:rPr>
          <w:rFonts w:asciiTheme="minorHAnsi" w:hAnsiTheme="minorHAnsi" w:cstheme="minorHAnsi"/>
          <w:b/>
        </w:rPr>
        <w:t>17</w:t>
      </w:r>
      <w:r w:rsidRPr="00AA0D97">
        <w:rPr>
          <w:rFonts w:asciiTheme="minorHAnsi" w:hAnsiTheme="minorHAnsi" w:cstheme="minorHAnsi"/>
          <w:b/>
          <w:vertAlign w:val="superscript"/>
        </w:rPr>
        <w:t>th</w:t>
      </w:r>
      <w:r w:rsidRPr="00AA0D97">
        <w:rPr>
          <w:rFonts w:asciiTheme="minorHAnsi" w:hAnsiTheme="minorHAnsi" w:cstheme="minorHAnsi"/>
          <w:b/>
        </w:rPr>
        <w:t xml:space="preserve"> February </w:t>
      </w:r>
      <w:r w:rsidR="00C765F1" w:rsidRPr="00AA0D97">
        <w:rPr>
          <w:rFonts w:asciiTheme="minorHAnsi" w:hAnsiTheme="minorHAnsi" w:cstheme="minorHAnsi"/>
          <w:b/>
        </w:rPr>
        <w:t>2023.</w:t>
      </w:r>
      <w:r w:rsidR="00C765F1" w:rsidRPr="00AA0D97">
        <w:rPr>
          <w:rFonts w:asciiTheme="minorHAnsi" w:hAnsiTheme="minorHAnsi" w:cstheme="minorHAnsi"/>
          <w:b/>
        </w:rPr>
        <w:tab/>
      </w:r>
      <w:r w:rsidR="00C765F1" w:rsidRPr="00AA0D97">
        <w:rPr>
          <w:rFonts w:asciiTheme="minorHAnsi" w:hAnsiTheme="minorHAnsi" w:cstheme="minorHAnsi"/>
          <w:b/>
        </w:rPr>
        <w:tab/>
      </w:r>
      <w:r w:rsidR="00C765F1" w:rsidRPr="00AA0D97">
        <w:rPr>
          <w:rFonts w:asciiTheme="minorHAnsi" w:hAnsiTheme="minorHAnsi" w:cstheme="minorHAnsi"/>
          <w:b/>
        </w:rPr>
        <w:tab/>
      </w:r>
      <w:r w:rsidR="00C765F1" w:rsidRPr="00AA0D97">
        <w:rPr>
          <w:rFonts w:asciiTheme="minorHAnsi" w:hAnsiTheme="minorHAnsi" w:cstheme="minorHAnsi"/>
          <w:b/>
        </w:rPr>
        <w:tab/>
      </w:r>
      <w:r w:rsidR="00C765F1" w:rsidRPr="00AA0D97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4"/>
      <w:r w:rsidR="00C765F1" w:rsidRPr="00E27369">
        <w:rPr>
          <w:rFonts w:asciiTheme="minorHAnsi" w:hAnsiTheme="minorHAnsi" w:cstheme="minorHAnsi"/>
          <w:b/>
        </w:rPr>
        <w:t xml:space="preserve">                                                       </w:t>
      </w:r>
    </w:p>
    <w:sectPr w:rsidR="002A3F5E" w:rsidRPr="004F1EF0" w:rsidSect="00921833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148B"/>
    <w:multiLevelType w:val="hybridMultilevel"/>
    <w:tmpl w:val="A6D6ED34"/>
    <w:lvl w:ilvl="0" w:tplc="753CEE7C"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8315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DFD"/>
    <w:rsid w:val="00042AE8"/>
    <w:rsid w:val="0005171A"/>
    <w:rsid w:val="000A77A2"/>
    <w:rsid w:val="000E2134"/>
    <w:rsid w:val="000E548B"/>
    <w:rsid w:val="000F4E50"/>
    <w:rsid w:val="000F58F4"/>
    <w:rsid w:val="00130525"/>
    <w:rsid w:val="00133C40"/>
    <w:rsid w:val="00152245"/>
    <w:rsid w:val="00161C9C"/>
    <w:rsid w:val="00162D0A"/>
    <w:rsid w:val="00167CBE"/>
    <w:rsid w:val="00170C21"/>
    <w:rsid w:val="00185D00"/>
    <w:rsid w:val="001B5623"/>
    <w:rsid w:val="001D709A"/>
    <w:rsid w:val="001F59EF"/>
    <w:rsid w:val="0020679F"/>
    <w:rsid w:val="00231D2D"/>
    <w:rsid w:val="002569B2"/>
    <w:rsid w:val="002844CE"/>
    <w:rsid w:val="002A3F5E"/>
    <w:rsid w:val="002B056E"/>
    <w:rsid w:val="002B0E07"/>
    <w:rsid w:val="002B7E22"/>
    <w:rsid w:val="002D5CB4"/>
    <w:rsid w:val="002E3B83"/>
    <w:rsid w:val="00313871"/>
    <w:rsid w:val="00314B31"/>
    <w:rsid w:val="00370E35"/>
    <w:rsid w:val="00380F28"/>
    <w:rsid w:val="003B50B3"/>
    <w:rsid w:val="003B542F"/>
    <w:rsid w:val="003E6AC5"/>
    <w:rsid w:val="004153D0"/>
    <w:rsid w:val="00433702"/>
    <w:rsid w:val="0046547E"/>
    <w:rsid w:val="0047057D"/>
    <w:rsid w:val="00477C1D"/>
    <w:rsid w:val="004D7CD2"/>
    <w:rsid w:val="004F08C0"/>
    <w:rsid w:val="004F1EF0"/>
    <w:rsid w:val="004F7B8E"/>
    <w:rsid w:val="005149B7"/>
    <w:rsid w:val="005247E4"/>
    <w:rsid w:val="00542C32"/>
    <w:rsid w:val="00582620"/>
    <w:rsid w:val="005C58CE"/>
    <w:rsid w:val="005D7918"/>
    <w:rsid w:val="005F51F3"/>
    <w:rsid w:val="006248F2"/>
    <w:rsid w:val="006417E4"/>
    <w:rsid w:val="00651A88"/>
    <w:rsid w:val="006524BA"/>
    <w:rsid w:val="00667D70"/>
    <w:rsid w:val="00673009"/>
    <w:rsid w:val="006B046D"/>
    <w:rsid w:val="006B0613"/>
    <w:rsid w:val="006D28BA"/>
    <w:rsid w:val="006D42C5"/>
    <w:rsid w:val="006E091D"/>
    <w:rsid w:val="006F4D02"/>
    <w:rsid w:val="0071185C"/>
    <w:rsid w:val="0071350D"/>
    <w:rsid w:val="00723A5D"/>
    <w:rsid w:val="00733B34"/>
    <w:rsid w:val="00746CEA"/>
    <w:rsid w:val="00811458"/>
    <w:rsid w:val="00815E12"/>
    <w:rsid w:val="00827613"/>
    <w:rsid w:val="00851A99"/>
    <w:rsid w:val="00851C17"/>
    <w:rsid w:val="008549F6"/>
    <w:rsid w:val="0086409E"/>
    <w:rsid w:val="00876783"/>
    <w:rsid w:val="008A3091"/>
    <w:rsid w:val="008A5530"/>
    <w:rsid w:val="008A6983"/>
    <w:rsid w:val="008B5DF4"/>
    <w:rsid w:val="008D1CEE"/>
    <w:rsid w:val="008F2491"/>
    <w:rsid w:val="008F25EA"/>
    <w:rsid w:val="00913CBB"/>
    <w:rsid w:val="00921833"/>
    <w:rsid w:val="00921F36"/>
    <w:rsid w:val="00930624"/>
    <w:rsid w:val="00941422"/>
    <w:rsid w:val="00944CBC"/>
    <w:rsid w:val="00990D3B"/>
    <w:rsid w:val="009B5E98"/>
    <w:rsid w:val="009C71E1"/>
    <w:rsid w:val="009F27E8"/>
    <w:rsid w:val="00A04F5A"/>
    <w:rsid w:val="00A23101"/>
    <w:rsid w:val="00A44E09"/>
    <w:rsid w:val="00A47BC3"/>
    <w:rsid w:val="00A7311A"/>
    <w:rsid w:val="00A76535"/>
    <w:rsid w:val="00AA0D97"/>
    <w:rsid w:val="00AB00FA"/>
    <w:rsid w:val="00AB3A3D"/>
    <w:rsid w:val="00AD7EE3"/>
    <w:rsid w:val="00B00F08"/>
    <w:rsid w:val="00B05641"/>
    <w:rsid w:val="00B154CE"/>
    <w:rsid w:val="00B2582F"/>
    <w:rsid w:val="00B33909"/>
    <w:rsid w:val="00B47E9B"/>
    <w:rsid w:val="00B515C5"/>
    <w:rsid w:val="00B5619B"/>
    <w:rsid w:val="00B642CF"/>
    <w:rsid w:val="00B85C5B"/>
    <w:rsid w:val="00B90EAF"/>
    <w:rsid w:val="00BE7A79"/>
    <w:rsid w:val="00BF4FE0"/>
    <w:rsid w:val="00BF74DA"/>
    <w:rsid w:val="00BF7683"/>
    <w:rsid w:val="00C1688C"/>
    <w:rsid w:val="00C208A4"/>
    <w:rsid w:val="00C24B3D"/>
    <w:rsid w:val="00C5007B"/>
    <w:rsid w:val="00C65D22"/>
    <w:rsid w:val="00C765F1"/>
    <w:rsid w:val="00CD7A94"/>
    <w:rsid w:val="00CE6563"/>
    <w:rsid w:val="00D04B01"/>
    <w:rsid w:val="00D41DE9"/>
    <w:rsid w:val="00D504A3"/>
    <w:rsid w:val="00D52F96"/>
    <w:rsid w:val="00D533E6"/>
    <w:rsid w:val="00D61C1D"/>
    <w:rsid w:val="00D718D0"/>
    <w:rsid w:val="00D83490"/>
    <w:rsid w:val="00D90ABE"/>
    <w:rsid w:val="00DB3BCC"/>
    <w:rsid w:val="00DC696E"/>
    <w:rsid w:val="00E13E09"/>
    <w:rsid w:val="00E61639"/>
    <w:rsid w:val="00E6166A"/>
    <w:rsid w:val="00E81940"/>
    <w:rsid w:val="00E919E9"/>
    <w:rsid w:val="00E9718D"/>
    <w:rsid w:val="00EA0254"/>
    <w:rsid w:val="00EB2081"/>
    <w:rsid w:val="00EB4D69"/>
    <w:rsid w:val="00EC2212"/>
    <w:rsid w:val="00EC3210"/>
    <w:rsid w:val="00F139C5"/>
    <w:rsid w:val="00F14FA4"/>
    <w:rsid w:val="00F51C67"/>
    <w:rsid w:val="00F551A2"/>
    <w:rsid w:val="00F75B55"/>
    <w:rsid w:val="00F761E3"/>
    <w:rsid w:val="00F81EBD"/>
    <w:rsid w:val="00F86589"/>
    <w:rsid w:val="00FA1403"/>
    <w:rsid w:val="00FA16AC"/>
    <w:rsid w:val="00FB0F28"/>
    <w:rsid w:val="00FD075C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4D7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22</cp:revision>
  <cp:lastPrinted>2023-12-21T10:02:00Z</cp:lastPrinted>
  <dcterms:created xsi:type="dcterms:W3CDTF">2023-12-14T14:26:00Z</dcterms:created>
  <dcterms:modified xsi:type="dcterms:W3CDTF">2024-02-16T11:49:00Z</dcterms:modified>
</cp:coreProperties>
</file>